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1E6C4A86" w:rsidR="0071798F" w:rsidRPr="00F73028" w:rsidRDefault="00805848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D03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92A45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1F62E8F9" w14:textId="77777777" w:rsidR="006855EA" w:rsidRDefault="006855EA" w:rsidP="006855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79F3A" w14:textId="77777777" w:rsidR="006855EA" w:rsidRDefault="006855EA" w:rsidP="006855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D7501" w14:textId="77777777" w:rsidR="006855EA" w:rsidRDefault="006855EA" w:rsidP="006855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05E759" w14:textId="77777777" w:rsidR="006855EA" w:rsidRDefault="006855EA" w:rsidP="006855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5FCE5" w14:textId="5B66C95B" w:rsidR="006855EA" w:rsidRPr="006855EA" w:rsidRDefault="006855EA" w:rsidP="006855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685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06F3BD54" w:rsidR="0071798F" w:rsidRDefault="006855EA" w:rsidP="006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3E334A0B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D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70F4602B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805848">
        <w:rPr>
          <w:rFonts w:ascii="Times New Roman" w:eastAsia="Times New Roman" w:hAnsi="Times New Roman" w:cs="Times New Roman"/>
          <w:sz w:val="28"/>
        </w:rPr>
        <w:t>0</w:t>
      </w:r>
      <w:r w:rsidR="004D031D">
        <w:rPr>
          <w:rFonts w:ascii="Times New Roman" w:eastAsia="Times New Roman" w:hAnsi="Times New Roman" w:cs="Times New Roman"/>
          <w:sz w:val="28"/>
        </w:rPr>
        <w:t>2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784E8D">
        <w:rPr>
          <w:rFonts w:ascii="Times New Roman" w:eastAsia="Times New Roman" w:hAnsi="Times New Roman" w:cs="Times New Roman"/>
          <w:sz w:val="28"/>
        </w:rPr>
        <w:t>0</w:t>
      </w:r>
      <w:r w:rsidR="004D031D">
        <w:rPr>
          <w:rFonts w:ascii="Times New Roman" w:eastAsia="Times New Roman" w:hAnsi="Times New Roman" w:cs="Times New Roman"/>
          <w:sz w:val="28"/>
        </w:rPr>
        <w:t>3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D259E">
        <w:rPr>
          <w:rFonts w:ascii="Times New Roman" w:eastAsia="Times New Roman" w:hAnsi="Times New Roman" w:cs="Times New Roman"/>
          <w:sz w:val="28"/>
        </w:rPr>
        <w:t>северо-западных</w:t>
      </w:r>
      <w:r w:rsidR="0043129A">
        <w:rPr>
          <w:rFonts w:ascii="Times New Roman" w:eastAsia="Times New Roman" w:hAnsi="Times New Roman" w:cs="Times New Roman"/>
          <w:sz w:val="28"/>
        </w:rPr>
        <w:t xml:space="preserve">, </w:t>
      </w:r>
      <w:r w:rsidR="00C73232">
        <w:rPr>
          <w:rFonts w:ascii="Times New Roman" w:eastAsia="Times New Roman" w:hAnsi="Times New Roman" w:cs="Times New Roman"/>
          <w:sz w:val="28"/>
        </w:rPr>
        <w:t>северо-восточных</w:t>
      </w:r>
      <w:r w:rsidR="00A878DC">
        <w:rPr>
          <w:rFonts w:ascii="Times New Roman" w:eastAsia="Times New Roman" w:hAnsi="Times New Roman" w:cs="Times New Roman"/>
          <w:sz w:val="28"/>
        </w:rPr>
        <w:t>, юго-западных</w:t>
      </w:r>
      <w:r w:rsidR="00C36F10">
        <w:rPr>
          <w:rFonts w:ascii="Times New Roman" w:eastAsia="Times New Roman" w:hAnsi="Times New Roman" w:cs="Times New Roman"/>
          <w:sz w:val="28"/>
        </w:rPr>
        <w:t xml:space="preserve">, </w:t>
      </w:r>
      <w:r w:rsidR="0043129A">
        <w:rPr>
          <w:rFonts w:ascii="Times New Roman" w:eastAsia="Times New Roman" w:hAnsi="Times New Roman" w:cs="Times New Roman"/>
          <w:sz w:val="28"/>
        </w:rPr>
        <w:t xml:space="preserve">центральных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43129A">
        <w:rPr>
          <w:rFonts w:ascii="Times New Roman" w:eastAsia="Times New Roman" w:hAnsi="Times New Roman" w:cs="Times New Roman"/>
          <w:sz w:val="28"/>
        </w:rPr>
        <w:t xml:space="preserve"> (</w:t>
      </w:r>
      <w:r w:rsidR="00A878DC">
        <w:rPr>
          <w:rFonts w:ascii="Times New Roman" w:eastAsia="Times New Roman" w:hAnsi="Times New Roman" w:cs="Times New Roman"/>
          <w:sz w:val="28"/>
        </w:rPr>
        <w:t>включая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0FC771B5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D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65D90070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587D0B">
        <w:rPr>
          <w:rFonts w:ascii="Times New Roman" w:hAnsi="Times New Roman" w:cs="Times New Roman"/>
          <w:sz w:val="28"/>
          <w:szCs w:val="28"/>
        </w:rPr>
        <w:t>0</w:t>
      </w:r>
      <w:r w:rsidR="004D031D">
        <w:rPr>
          <w:rFonts w:ascii="Times New Roman" w:hAnsi="Times New Roman" w:cs="Times New Roman"/>
          <w:sz w:val="28"/>
          <w:szCs w:val="28"/>
        </w:rPr>
        <w:t>2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D86F54">
        <w:rPr>
          <w:rFonts w:ascii="Times New Roman" w:hAnsi="Times New Roman" w:cs="Times New Roman"/>
          <w:sz w:val="28"/>
          <w:szCs w:val="28"/>
        </w:rPr>
        <w:t>0</w:t>
      </w:r>
      <w:r w:rsidR="004D031D">
        <w:rPr>
          <w:rFonts w:ascii="Times New Roman" w:hAnsi="Times New Roman" w:cs="Times New Roman"/>
          <w:sz w:val="28"/>
          <w:szCs w:val="28"/>
        </w:rPr>
        <w:t>3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8D58E5">
        <w:rPr>
          <w:rFonts w:ascii="Times New Roman" w:hAnsi="Times New Roman" w:cs="Times New Roman"/>
          <w:sz w:val="28"/>
          <w:szCs w:val="28"/>
        </w:rPr>
        <w:t xml:space="preserve">северо-восточных, </w:t>
      </w:r>
      <w:r w:rsidR="00720F90">
        <w:rPr>
          <w:rFonts w:ascii="Times New Roman" w:hAnsi="Times New Roman" w:cs="Times New Roman"/>
          <w:sz w:val="28"/>
          <w:szCs w:val="28"/>
        </w:rPr>
        <w:t>юго-западных</w:t>
      </w:r>
      <w:r w:rsidR="00400962">
        <w:rPr>
          <w:rFonts w:ascii="Times New Roman" w:hAnsi="Times New Roman" w:cs="Times New Roman"/>
          <w:sz w:val="28"/>
          <w:szCs w:val="28"/>
        </w:rPr>
        <w:t>,</w:t>
      </w:r>
      <w:r w:rsidR="00720F90">
        <w:rPr>
          <w:rFonts w:ascii="Times New Roman" w:hAnsi="Times New Roman" w:cs="Times New Roman"/>
          <w:sz w:val="28"/>
          <w:szCs w:val="28"/>
        </w:rPr>
        <w:t xml:space="preserve"> </w:t>
      </w:r>
      <w:r w:rsidR="008726FA">
        <w:rPr>
          <w:rFonts w:ascii="Times New Roman" w:hAnsi="Times New Roman" w:cs="Times New Roman"/>
          <w:sz w:val="28"/>
          <w:szCs w:val="28"/>
        </w:rPr>
        <w:t xml:space="preserve">юго-восточных,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78DC">
        <w:rPr>
          <w:rFonts w:ascii="Times New Roman" w:hAnsi="Times New Roman" w:cs="Times New Roman"/>
          <w:sz w:val="28"/>
          <w:szCs w:val="28"/>
        </w:rPr>
        <w:t>исключая</w:t>
      </w:r>
      <w:r>
        <w:rPr>
          <w:rFonts w:ascii="Times New Roman" w:hAnsi="Times New Roman" w:cs="Times New Roman"/>
          <w:sz w:val="28"/>
          <w:szCs w:val="28"/>
        </w:rPr>
        <w:t xml:space="preserve"> МО г. Краснодар)</w:t>
      </w:r>
      <w:r w:rsidR="009111C8">
        <w:rPr>
          <w:rFonts w:ascii="Times New Roman" w:hAnsi="Times New Roman" w:cs="Times New Roman"/>
          <w:sz w:val="28"/>
          <w:szCs w:val="28"/>
        </w:rPr>
        <w:t xml:space="preserve"> и на Черноморском побережье</w:t>
      </w:r>
      <w:r w:rsidR="006E59F8">
        <w:rPr>
          <w:rFonts w:ascii="Times New Roman" w:hAnsi="Times New Roman" w:cs="Times New Roman"/>
          <w:sz w:val="28"/>
          <w:szCs w:val="28"/>
        </w:rPr>
        <w:t xml:space="preserve"> 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45FB1302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4D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70632027"/>
      <w:r w:rsidR="00037EEC" w:rsidRPr="00E2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="0003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Туапсинский муниципальные округа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</w:t>
      </w:r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7EEC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Горячий Ключ</w:t>
      </w:r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Кавказский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Крыловский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Кущевский</w:t>
      </w:r>
      <w:r w:rsidR="00037EE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>Павловский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 w:rsidRPr="00E2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037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037EEC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6"/>
      <w:r w:rsidR="00037E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6EDD850E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909"/>
      <w:bookmarkStart w:id="8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81559763"/>
      <w:bookmarkEnd w:id="7"/>
      <w:bookmarkEnd w:id="8"/>
      <w:r w:rsidR="004D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587D0B"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0" w:name="_Hlk170632045"/>
      <w:bookmarkStart w:id="11" w:name="_Hlk170804071"/>
      <w:r w:rsidR="00037EEC" w:rsidRPr="00E2708F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037EEC" w:rsidRPr="00E2708F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 w:rsidR="00037E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EEC" w:rsidRPr="0008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70718049"/>
      <w:r w:rsidR="00037EEC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7EEC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Анапа</w:t>
      </w:r>
      <w:bookmarkEnd w:id="12"/>
      <w:r w:rsidR="00037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37EEC">
        <w:rPr>
          <w:rFonts w:ascii="Times New Roman" w:hAnsi="Times New Roman"/>
          <w:b/>
          <w:bCs/>
          <w:sz w:val="28"/>
          <w:szCs w:val="28"/>
        </w:rPr>
        <w:t xml:space="preserve"> Абинский, Апшеронский, Белореченский, Белоглинский, Ейский,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Калининский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 w:rsidR="00037EEC">
        <w:rPr>
          <w:rFonts w:ascii="Times New Roman" w:hAnsi="Times New Roman"/>
          <w:b/>
          <w:bCs/>
          <w:sz w:val="28"/>
          <w:szCs w:val="28"/>
        </w:rPr>
        <w:t>, Крымский,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>
        <w:rPr>
          <w:rFonts w:ascii="Times New Roman" w:hAnsi="Times New Roman"/>
          <w:b/>
          <w:bCs/>
          <w:sz w:val="28"/>
          <w:szCs w:val="28"/>
        </w:rPr>
        <w:t xml:space="preserve">Новопокровский,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Славянский</w:t>
      </w:r>
      <w:r w:rsidR="00037EEC">
        <w:rPr>
          <w:rFonts w:ascii="Times New Roman" w:hAnsi="Times New Roman"/>
          <w:b/>
          <w:bCs/>
          <w:sz w:val="28"/>
          <w:szCs w:val="28"/>
        </w:rPr>
        <w:t>,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>
        <w:rPr>
          <w:rFonts w:ascii="Times New Roman" w:hAnsi="Times New Roman"/>
          <w:b/>
          <w:bCs/>
          <w:sz w:val="28"/>
          <w:szCs w:val="28"/>
        </w:rPr>
        <w:t xml:space="preserve">Темрюкский, Усть-Лабинский, Щербиновский 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 w:rsidR="00037EEC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037EEC">
        <w:rPr>
          <w:rFonts w:ascii="Times New Roman" w:hAnsi="Times New Roman"/>
          <w:b/>
          <w:bCs/>
          <w:sz w:val="28"/>
          <w:szCs w:val="28"/>
        </w:rPr>
        <w:t>г.</w:t>
      </w:r>
      <w:r w:rsidR="00037EE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EEC">
        <w:rPr>
          <w:rFonts w:ascii="Times New Roman" w:hAnsi="Times New Roman"/>
          <w:b/>
          <w:bCs/>
          <w:sz w:val="28"/>
          <w:szCs w:val="28"/>
        </w:rPr>
        <w:t>Геленджик, Новороссийск</w:t>
      </w:r>
      <w:bookmarkEnd w:id="10"/>
      <w:bookmarkEnd w:id="11"/>
      <w:r w:rsidR="00037EEC">
        <w:rPr>
          <w:rFonts w:ascii="Times New Roman" w:hAnsi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9"/>
    <w:bookmarkEnd w:id="13"/>
    <w:bookmarkEnd w:id="14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F4AE8B2" w14:textId="607D2F10" w:rsidR="00FC33DB" w:rsidRDefault="00FC33DB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5" w:name="_Hlk169078514"/>
      <w:bookmarkEnd w:id="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CB13FA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="00291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0A073501" w14:textId="77777777" w:rsidR="00037EEC" w:rsidRPr="0097167D" w:rsidRDefault="00037EEC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CDFF9F" w14:textId="77777777" w:rsidR="00F37BA8" w:rsidRDefault="00F37BA8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E8E2B" w14:textId="77777777" w:rsidR="00A878DC" w:rsidRDefault="00A878DC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606E3F" w14:textId="41E0C0AC" w:rsidR="000F64D8" w:rsidRDefault="004D031D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bookmarkEnd w:id="15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A878D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3BB6"/>
    <w:rsid w:val="00027D9A"/>
    <w:rsid w:val="00031D2C"/>
    <w:rsid w:val="00031E49"/>
    <w:rsid w:val="00037EEC"/>
    <w:rsid w:val="000447FA"/>
    <w:rsid w:val="0005400E"/>
    <w:rsid w:val="000601E6"/>
    <w:rsid w:val="00060FBA"/>
    <w:rsid w:val="00070A84"/>
    <w:rsid w:val="00076395"/>
    <w:rsid w:val="00084140"/>
    <w:rsid w:val="00085191"/>
    <w:rsid w:val="00086C3B"/>
    <w:rsid w:val="00092BA3"/>
    <w:rsid w:val="00093E17"/>
    <w:rsid w:val="00094949"/>
    <w:rsid w:val="000958C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32373"/>
    <w:rsid w:val="00132E02"/>
    <w:rsid w:val="00134288"/>
    <w:rsid w:val="00135431"/>
    <w:rsid w:val="001437CA"/>
    <w:rsid w:val="0014389E"/>
    <w:rsid w:val="00152474"/>
    <w:rsid w:val="001533F2"/>
    <w:rsid w:val="00155407"/>
    <w:rsid w:val="00156BEC"/>
    <w:rsid w:val="00160A7D"/>
    <w:rsid w:val="0016114A"/>
    <w:rsid w:val="00165FE4"/>
    <w:rsid w:val="00167516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F12"/>
    <w:rsid w:val="002F631C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4246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4F8"/>
    <w:rsid w:val="003879E7"/>
    <w:rsid w:val="00390325"/>
    <w:rsid w:val="00393AC9"/>
    <w:rsid w:val="003A1B9D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D031D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52ED"/>
    <w:rsid w:val="006360BA"/>
    <w:rsid w:val="00637E4B"/>
    <w:rsid w:val="006405EE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5EA"/>
    <w:rsid w:val="006858EB"/>
    <w:rsid w:val="0068599D"/>
    <w:rsid w:val="00686F0E"/>
    <w:rsid w:val="00690279"/>
    <w:rsid w:val="006927A2"/>
    <w:rsid w:val="00694112"/>
    <w:rsid w:val="00695CAB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75FD"/>
    <w:rsid w:val="00996F00"/>
    <w:rsid w:val="009A4C7D"/>
    <w:rsid w:val="009A4DC4"/>
    <w:rsid w:val="009A5B01"/>
    <w:rsid w:val="009A6D32"/>
    <w:rsid w:val="009B2BA0"/>
    <w:rsid w:val="009B34D5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8DC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1045"/>
    <w:rsid w:val="00BD13F4"/>
    <w:rsid w:val="00BD41DE"/>
    <w:rsid w:val="00BD5F74"/>
    <w:rsid w:val="00BD7481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37651"/>
    <w:rsid w:val="00D4404F"/>
    <w:rsid w:val="00D44D67"/>
    <w:rsid w:val="00D5174B"/>
    <w:rsid w:val="00D53635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90C20"/>
    <w:rsid w:val="00E9219E"/>
    <w:rsid w:val="00E92A45"/>
    <w:rsid w:val="00E92F05"/>
    <w:rsid w:val="00E97318"/>
    <w:rsid w:val="00E97FB2"/>
    <w:rsid w:val="00EA4F35"/>
    <w:rsid w:val="00EA6DB3"/>
    <w:rsid w:val="00EA7B8A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2024-07-01T06:30:00Z</cp:lastPrinted>
  <dcterms:created xsi:type="dcterms:W3CDTF">2024-07-01T06:18:00Z</dcterms:created>
  <dcterms:modified xsi:type="dcterms:W3CDTF">2024-07-02T07:26:00Z</dcterms:modified>
</cp:coreProperties>
</file>