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1D2C536E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13AE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13AEF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42E9CE3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7D5AC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D5101" w14:textId="77777777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25C59" w14:textId="4C858F4D" w:rsidR="00D37D91" w:rsidRDefault="00D37D91" w:rsidP="00D37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 МО </w:t>
            </w:r>
          </w:p>
          <w:p w14:paraId="1DCAC0DC" w14:textId="12CDAFBB" w:rsidR="0071798F" w:rsidRDefault="00D37D91" w:rsidP="00D37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4BE33721" w14:textId="77777777" w:rsidR="00F13AEF" w:rsidRDefault="00F13AEF" w:rsidP="00F13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6C6C913" w14:textId="77777777" w:rsidR="00F13AEF" w:rsidRPr="009810CF" w:rsidRDefault="00F13AEF" w:rsidP="00F13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1CC0CE" w14:textId="77777777" w:rsidR="00F13AEF" w:rsidRDefault="00F13AEF" w:rsidP="00F13A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71668897"/>
      <w:bookmarkStart w:id="2" w:name="_Hlk168385499"/>
      <w:bookmarkStart w:id="3" w:name="_Hlk164325600"/>
      <w:bookmarkStart w:id="4" w:name="_Hlk160355097"/>
      <w:bookmarkStart w:id="5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ЧПО № 29 от 03.06.2024) ЧПО № 29 от 18.07.2024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11D960C" w14:textId="77777777" w:rsidR="00F13AEF" w:rsidRDefault="00F13AEF" w:rsidP="00F13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 суток 18</w:t>
      </w:r>
      <w:r w:rsidRPr="0055069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7.2024, а также в течение суток 19.07.2024 в северо-западных, северо-восточных, местами в юго-западных, юго-восточных, центральных районах края (включая МО г. Краснодар)</w:t>
      </w:r>
      <w:r w:rsidRPr="0055069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местами на Черноморском побережье </w:t>
      </w:r>
      <w:r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 Сочи - зона прогнозирования ФГБУ «СЦГМС ЧАМ») </w:t>
      </w:r>
      <w:r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571223E6" w14:textId="77777777" w:rsidR="00F13AEF" w:rsidRPr="00A04C66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18.07.2024г.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DF80AB7" w14:textId="77777777" w:rsidR="00F13AEF" w:rsidRDefault="00F13AEF" w:rsidP="00F1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</w:rPr>
        <w:t xml:space="preserve">в юго-восточных, юго-западных, местами в центральных районах края (исключая МО                  г. Краснодар) и местами на Черноморском побережье </w:t>
      </w:r>
      <w:r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 Сочи - зона прогнозирования ФГБУ «СЦГМС ЧАМ»)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5FBFF85A" w14:textId="77777777" w:rsidR="00F13AEF" w:rsidRDefault="00F13AEF" w:rsidP="00F1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A787DC" w14:textId="77777777" w:rsidR="00F13AEF" w:rsidRDefault="00F13AEF" w:rsidP="00F13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72099278"/>
      <w:bookmarkEnd w:id="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18-19</w:t>
      </w:r>
      <w:r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7"/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8" w:name="_Hlk171497975"/>
      <w:bookmarkStart w:id="9" w:name="_Hlk170632027"/>
      <w:bookmarkStart w:id="10" w:name="_Hlk171150453"/>
      <w:r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4E2A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304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E2A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муниципальные округа гг. Анапа, 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304E2A">
        <w:rPr>
          <w:rFonts w:ascii="Times New Roman" w:hAnsi="Times New Roman"/>
          <w:b/>
          <w:bCs/>
          <w:sz w:val="28"/>
          <w:szCs w:val="28"/>
        </w:rPr>
        <w:t xml:space="preserve">Апшеронский, Белоглинский, Белореченский, Брюховецкий, Выселковский, Гулькевичский, 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4E2A">
        <w:rPr>
          <w:rFonts w:ascii="Times New Roman" w:hAnsi="Times New Roman"/>
          <w:b/>
          <w:bCs/>
          <w:sz w:val="28"/>
          <w:szCs w:val="28"/>
        </w:rPr>
        <w:t xml:space="preserve">Ейский, Кавказский, Калининский, Каневской, Кореновский, Красноармейский, Крыловский, Кущевский, </w:t>
      </w:r>
      <w:r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04E2A">
        <w:rPr>
          <w:rFonts w:ascii="Times New Roman" w:hAnsi="Times New Roman"/>
          <w:b/>
          <w:bCs/>
          <w:sz w:val="28"/>
          <w:szCs w:val="28"/>
        </w:rPr>
        <w:t xml:space="preserve">Новопокровский, Павловский, </w:t>
      </w:r>
      <w:r w:rsidRPr="0014067B">
        <w:rPr>
          <w:rFonts w:ascii="Times New Roman" w:hAnsi="Times New Roman"/>
          <w:b/>
          <w:bCs/>
          <w:sz w:val="28"/>
          <w:szCs w:val="28"/>
        </w:rPr>
        <w:t>Северский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04E2A">
        <w:rPr>
          <w:rFonts w:ascii="Times New Roman" w:hAnsi="Times New Roman"/>
          <w:b/>
          <w:bCs/>
          <w:sz w:val="28"/>
          <w:szCs w:val="28"/>
        </w:rPr>
        <w:t>Славянский, Староминский, Тбилисский, Темрюкский, Тимашевский, Тихорецкий, Щербиновский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4067B">
        <w:rPr>
          <w:rFonts w:ascii="Times New Roman" w:hAnsi="Times New Roman"/>
          <w:b/>
          <w:bCs/>
          <w:sz w:val="28"/>
          <w:szCs w:val="28"/>
        </w:rPr>
        <w:t>Усть-Лабинский</w:t>
      </w:r>
      <w:r w:rsidRPr="00304E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4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304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Геленджик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4067B">
        <w:rPr>
          <w:rFonts w:ascii="Times New Roman" w:hAnsi="Times New Roman"/>
          <w:b/>
          <w:bCs/>
          <w:sz w:val="28"/>
          <w:szCs w:val="28"/>
        </w:rPr>
        <w:t xml:space="preserve">Краснодар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9"/>
      <w:bookmarkEnd w:id="10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013E3BB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26144A7C" w14:textId="77777777" w:rsidR="00F13AEF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737A50CF" w14:textId="77777777" w:rsidR="00F13AEF" w:rsidRPr="0057550B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367B0644" w14:textId="77777777" w:rsidR="00F13AEF" w:rsidRPr="00181DEF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28AC3C4A" w14:textId="77777777" w:rsidR="00F13AEF" w:rsidRDefault="00F13AEF" w:rsidP="00F13A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Hlk168731909"/>
      <w:bookmarkStart w:id="12" w:name="_Hlk169252163"/>
    </w:p>
    <w:p w14:paraId="7291B7B3" w14:textId="77777777" w:rsidR="00F13AEF" w:rsidRDefault="00F13AEF" w:rsidP="00F13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81559763"/>
      <w:bookmarkEnd w:id="11"/>
      <w:bookmarkEnd w:id="1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18-19</w:t>
      </w:r>
      <w:r w:rsidRPr="008943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DA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4" w:name="_Hlk171841330"/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067B">
        <w:rPr>
          <w:rFonts w:ascii="Times New Roman" w:hAnsi="Times New Roman"/>
          <w:b/>
          <w:bCs/>
          <w:sz w:val="28"/>
          <w:szCs w:val="28"/>
        </w:rPr>
        <w:t>Новокубанский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14067B">
        <w:rPr>
          <w:rFonts w:ascii="Times New Roman" w:hAnsi="Times New Roman"/>
          <w:b/>
          <w:bCs/>
          <w:sz w:val="28"/>
          <w:szCs w:val="28"/>
        </w:rPr>
        <w:t xml:space="preserve"> Успенский районы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67B">
        <w:rPr>
          <w:rFonts w:ascii="Times New Roman" w:hAnsi="Times New Roman"/>
          <w:b/>
          <w:bCs/>
          <w:sz w:val="28"/>
          <w:szCs w:val="28"/>
        </w:rPr>
        <w:t>и гг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14067B">
        <w:rPr>
          <w:rFonts w:ascii="Times New Roman" w:hAnsi="Times New Roman"/>
          <w:b/>
          <w:bCs/>
          <w:sz w:val="28"/>
          <w:szCs w:val="28"/>
        </w:rPr>
        <w:t xml:space="preserve"> Новороссийск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4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B413F8B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12F9887" w14:textId="77777777" w:rsidR="00F13AEF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49FB5580" w14:textId="77777777" w:rsidR="00F13AEF" w:rsidRPr="0057550B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4A0BDD0D" w14:textId="77777777" w:rsidR="00F13AEF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6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"/>
      <w:bookmarkEnd w:id="13"/>
      <w:bookmarkEnd w:id="15"/>
      <w:bookmarkEnd w:id="16"/>
    </w:p>
    <w:p w14:paraId="442C157D" w14:textId="77777777" w:rsidR="00F13AEF" w:rsidRDefault="00F13AEF" w:rsidP="00F13A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A41271D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086610B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E45D736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785E01E3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497B6869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E61633B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928952B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4EF5814" w14:textId="77777777" w:rsidR="00F13AEF" w:rsidRPr="00AD6878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D12DFB8" w14:textId="77777777" w:rsidR="00F13AEF" w:rsidRDefault="00F13AEF" w:rsidP="00F13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2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3"/>
      <w:bookmarkEnd w:id="4"/>
    </w:p>
    <w:p w14:paraId="481D5143" w14:textId="77777777" w:rsidR="00F13AEF" w:rsidRDefault="00F13AEF" w:rsidP="00F1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352C1" w14:textId="77777777" w:rsidR="00F13AEF" w:rsidRPr="00AD6878" w:rsidRDefault="00F13AEF" w:rsidP="00F13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A80AC" w14:textId="77777777" w:rsidR="00F13AEF" w:rsidRDefault="00F13AEF" w:rsidP="00F13A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lk16907851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4436EFB2" w14:textId="77777777" w:rsidR="00F13AEF" w:rsidRDefault="00F13AEF" w:rsidP="00F13A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руководителя, начальника центра                           п/п                    А. А. Колесник</w:t>
      </w:r>
    </w:p>
    <w:p w14:paraId="0A9655C3" w14:textId="77777777" w:rsidR="00F13AEF" w:rsidRDefault="00F13AEF" w:rsidP="00F1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4C200" w14:textId="77777777" w:rsidR="00F13AEF" w:rsidRDefault="00F13AEF" w:rsidP="00F1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361A0" w14:textId="77777777" w:rsidR="00F13AEF" w:rsidRDefault="00F13AEF" w:rsidP="00F1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7518FC" w14:textId="77777777" w:rsidR="00F13AEF" w:rsidRDefault="00F13AEF" w:rsidP="00F1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bookmarkEnd w:id="17"/>
    <w:p w14:paraId="7FB8598E" w14:textId="06FC7C1D" w:rsidR="00031D2C" w:rsidRPr="009B5931" w:rsidRDefault="00F13AEF" w:rsidP="00F1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6C2669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6134A"/>
    <w:rsid w:val="00070A84"/>
    <w:rsid w:val="00072B29"/>
    <w:rsid w:val="00076395"/>
    <w:rsid w:val="000765A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2E62"/>
    <w:rsid w:val="001265CC"/>
    <w:rsid w:val="00131546"/>
    <w:rsid w:val="00132373"/>
    <w:rsid w:val="00132E02"/>
    <w:rsid w:val="0013395B"/>
    <w:rsid w:val="00134288"/>
    <w:rsid w:val="00135431"/>
    <w:rsid w:val="001437CA"/>
    <w:rsid w:val="0014389E"/>
    <w:rsid w:val="0014599A"/>
    <w:rsid w:val="0015169F"/>
    <w:rsid w:val="00152474"/>
    <w:rsid w:val="00152848"/>
    <w:rsid w:val="001533F2"/>
    <w:rsid w:val="00155407"/>
    <w:rsid w:val="00156BEC"/>
    <w:rsid w:val="00160A7D"/>
    <w:rsid w:val="0016114A"/>
    <w:rsid w:val="00165FE4"/>
    <w:rsid w:val="001662C8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914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A579C"/>
    <w:rsid w:val="002B11FC"/>
    <w:rsid w:val="002B73ED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04E2A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A1B9D"/>
    <w:rsid w:val="003A302A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58A"/>
    <w:rsid w:val="00413DCE"/>
    <w:rsid w:val="004201BA"/>
    <w:rsid w:val="00421DAB"/>
    <w:rsid w:val="00424D85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76BA4"/>
    <w:rsid w:val="0048182B"/>
    <w:rsid w:val="00481F6F"/>
    <w:rsid w:val="00485CCC"/>
    <w:rsid w:val="0048765A"/>
    <w:rsid w:val="004914DD"/>
    <w:rsid w:val="00492538"/>
    <w:rsid w:val="00496DC2"/>
    <w:rsid w:val="00496F58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13F4"/>
    <w:rsid w:val="004D2A89"/>
    <w:rsid w:val="004D36BB"/>
    <w:rsid w:val="004E0BA1"/>
    <w:rsid w:val="004E22E6"/>
    <w:rsid w:val="004E5C76"/>
    <w:rsid w:val="004E70AE"/>
    <w:rsid w:val="004E7755"/>
    <w:rsid w:val="004F1C08"/>
    <w:rsid w:val="004F416A"/>
    <w:rsid w:val="004F616E"/>
    <w:rsid w:val="00505781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2B20"/>
    <w:rsid w:val="006352ED"/>
    <w:rsid w:val="006360BA"/>
    <w:rsid w:val="00637E4B"/>
    <w:rsid w:val="006405EE"/>
    <w:rsid w:val="00645701"/>
    <w:rsid w:val="00653719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669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2847"/>
    <w:rsid w:val="00723B5B"/>
    <w:rsid w:val="00725FF7"/>
    <w:rsid w:val="00726B4C"/>
    <w:rsid w:val="00727BFF"/>
    <w:rsid w:val="00727D4E"/>
    <w:rsid w:val="0073079C"/>
    <w:rsid w:val="00742807"/>
    <w:rsid w:val="00746479"/>
    <w:rsid w:val="0075410F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3059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3540E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2B3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0AC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5B79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36C85"/>
    <w:rsid w:val="00A401F0"/>
    <w:rsid w:val="00A4048C"/>
    <w:rsid w:val="00A42029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5150"/>
    <w:rsid w:val="00A96642"/>
    <w:rsid w:val="00AA1017"/>
    <w:rsid w:val="00AA1C75"/>
    <w:rsid w:val="00AA5416"/>
    <w:rsid w:val="00AB340A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271C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47B8C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244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1FA3"/>
    <w:rsid w:val="00C4689A"/>
    <w:rsid w:val="00C5039F"/>
    <w:rsid w:val="00C56ACD"/>
    <w:rsid w:val="00C6135D"/>
    <w:rsid w:val="00C6257A"/>
    <w:rsid w:val="00C64954"/>
    <w:rsid w:val="00C64D4B"/>
    <w:rsid w:val="00C65A57"/>
    <w:rsid w:val="00C73232"/>
    <w:rsid w:val="00C76E99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6F5"/>
    <w:rsid w:val="00CA47D3"/>
    <w:rsid w:val="00CA55BE"/>
    <w:rsid w:val="00CA7F96"/>
    <w:rsid w:val="00CB10FA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5FE8"/>
    <w:rsid w:val="00D371E4"/>
    <w:rsid w:val="00D37D91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70872"/>
    <w:rsid w:val="00D72C37"/>
    <w:rsid w:val="00D72FDF"/>
    <w:rsid w:val="00D74246"/>
    <w:rsid w:val="00D74695"/>
    <w:rsid w:val="00D76D6F"/>
    <w:rsid w:val="00D77236"/>
    <w:rsid w:val="00D806D8"/>
    <w:rsid w:val="00D81971"/>
    <w:rsid w:val="00D82A76"/>
    <w:rsid w:val="00D84741"/>
    <w:rsid w:val="00D8510E"/>
    <w:rsid w:val="00D86F54"/>
    <w:rsid w:val="00D87379"/>
    <w:rsid w:val="00D87C8A"/>
    <w:rsid w:val="00D908BF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479BC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3AEF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2E7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59F0"/>
    <w:rsid w:val="00FA7A9A"/>
    <w:rsid w:val="00FB34AE"/>
    <w:rsid w:val="00FC1856"/>
    <w:rsid w:val="00FC33DB"/>
    <w:rsid w:val="00FC789F"/>
    <w:rsid w:val="00FD1487"/>
    <w:rsid w:val="00FD3D00"/>
    <w:rsid w:val="00FD3D3A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2024-07-17T06:53:00Z</cp:lastPrinted>
  <dcterms:created xsi:type="dcterms:W3CDTF">2024-07-18T06:21:00Z</dcterms:created>
  <dcterms:modified xsi:type="dcterms:W3CDTF">2024-07-18T06:22:00Z</dcterms:modified>
</cp:coreProperties>
</file>