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3DE8A" w14:textId="18C2DD0A" w:rsidR="00316368" w:rsidRDefault="009A6BBF">
      <w:r>
        <w:t xml:space="preserve"> </w:t>
      </w:r>
    </w:p>
    <w:p w14:paraId="43DD5894" w14:textId="77777777" w:rsidR="006263E4" w:rsidRDefault="006263E4"/>
    <w:tbl>
      <w:tblPr>
        <w:tblpPr w:leftFromText="180" w:rightFromText="180" w:vertAnchor="page" w:horzAnchor="margin" w:tblpX="-285" w:tblpY="691"/>
        <w:tblW w:w="101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4789"/>
      </w:tblGrid>
      <w:tr w:rsidR="0071798F" w:rsidRPr="00A15F20" w14:paraId="06556E8C" w14:textId="77777777" w:rsidTr="00FA1011">
        <w:trPr>
          <w:trHeight w:val="4672"/>
        </w:trPr>
        <w:tc>
          <w:tcPr>
            <w:tcW w:w="5315" w:type="dxa"/>
          </w:tcPr>
          <w:p w14:paraId="1A21AED7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>
              <w:drawing>
                <wp:anchor distT="0" distB="0" distL="114300" distR="114300" simplePos="0" relativeHeight="251661312" behindDoc="0" locked="0" layoutInCell="1" allowOverlap="1" wp14:anchorId="5B5F9920" wp14:editId="7D8235E4">
                  <wp:simplePos x="0" y="0"/>
                  <wp:positionH relativeFrom="column">
                    <wp:align>center</wp:align>
                  </wp:positionH>
                  <wp:positionV relativeFrom="paragraph">
                    <wp:posOffset>-733425</wp:posOffset>
                  </wp:positionV>
                  <wp:extent cx="633095" cy="685800"/>
                  <wp:effectExtent l="0" t="0" r="0" b="0"/>
                  <wp:wrapSquare wrapText="bothSides"/>
                  <wp:docPr id="1" name="Рисунок 1" descr="E:\Медиа\Peter\410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E:\Медиа\Peter\410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0CFD">
              <w:rPr>
                <w:rFonts w:ascii="Times New Roman" w:hAnsi="Times New Roman"/>
              </w:rPr>
              <w:t xml:space="preserve">ГОСУДАРСТВЕННОЕ </w:t>
            </w:r>
          </w:p>
          <w:p w14:paraId="193D3092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 w:rsidRPr="00680CFD">
              <w:rPr>
                <w:rFonts w:ascii="Times New Roman" w:hAnsi="Times New Roman"/>
              </w:rPr>
              <w:t>КАЗЕННОЕ УЧРЕЖДЕНИЕ КРАСНОДАРСКОГО КРАЯ</w:t>
            </w:r>
          </w:p>
          <w:p w14:paraId="5B7D08EF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 w:rsidRPr="00680CFD">
              <w:rPr>
                <w:rFonts w:ascii="Times New Roman" w:hAnsi="Times New Roman"/>
              </w:rPr>
              <w:t>«</w:t>
            </w:r>
            <w:r w:rsidRPr="00680CFD">
              <w:rPr>
                <w:rFonts w:ascii="Times New Roman" w:hAnsi="Times New Roman"/>
                <w:bCs/>
              </w:rPr>
              <w:t>ТЕРРИТОРИАЛЬНЫЙ ЦЕНТР МОНИТОРИНГА И ПРОГНОЗИРОВАНИЯ ЧРЕЗВЫЧАЙНЫХ СИТУАЦИЙ ПРИРОДНОГО И ТЕХНОГЕННОГО ХАРАКТЕРА</w:t>
            </w:r>
            <w:r w:rsidRPr="00680CFD">
              <w:rPr>
                <w:rFonts w:ascii="Times New Roman" w:hAnsi="Times New Roman"/>
              </w:rPr>
              <w:t>»</w:t>
            </w:r>
          </w:p>
          <w:p w14:paraId="66CCA5FE" w14:textId="779D5423" w:rsidR="0071798F" w:rsidRPr="00A15F20" w:rsidRDefault="007A317A" w:rsidP="00FA101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Красная </w:t>
            </w:r>
            <w:r w:rsidR="0071798F" w:rsidRPr="00A15F20">
              <w:rPr>
                <w:rFonts w:ascii="Times New Roman" w:hAnsi="Times New Roman"/>
                <w:sz w:val="18"/>
                <w:szCs w:val="18"/>
              </w:rPr>
              <w:t>ул., д. 1</w:t>
            </w:r>
            <w:r>
              <w:rPr>
                <w:rFonts w:ascii="Times New Roman" w:hAnsi="Times New Roman"/>
                <w:sz w:val="18"/>
                <w:szCs w:val="18"/>
              </w:rPr>
              <w:t>80</w:t>
            </w:r>
            <w:r w:rsidR="004C1D0E">
              <w:rPr>
                <w:rFonts w:ascii="Times New Roman" w:hAnsi="Times New Roman"/>
                <w:sz w:val="18"/>
                <w:szCs w:val="18"/>
              </w:rPr>
              <w:t>А</w:t>
            </w:r>
            <w:r w:rsidR="0071798F" w:rsidRPr="00A15F20">
              <w:rPr>
                <w:rFonts w:ascii="Times New Roman" w:hAnsi="Times New Roman"/>
                <w:sz w:val="18"/>
                <w:szCs w:val="18"/>
              </w:rPr>
              <w:t xml:space="preserve">, г.Краснодар,350020 </w:t>
            </w:r>
          </w:p>
          <w:p w14:paraId="5408F410" w14:textId="77777777" w:rsidR="0071798F" w:rsidRPr="00A15F20" w:rsidRDefault="0071798F" w:rsidP="00FA101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5F20">
              <w:rPr>
                <w:rFonts w:ascii="Times New Roman" w:hAnsi="Times New Roman"/>
                <w:sz w:val="18"/>
                <w:szCs w:val="18"/>
              </w:rPr>
              <w:t>Тел. факс (861) 255-20-18,</w:t>
            </w:r>
            <w:r w:rsidRPr="00A15F20">
              <w:rPr>
                <w:sz w:val="18"/>
                <w:szCs w:val="18"/>
              </w:rPr>
              <w:t xml:space="preserve">           </w:t>
            </w:r>
          </w:p>
          <w:p w14:paraId="7687EE23" w14:textId="7CDEDCFB" w:rsidR="0071798F" w:rsidRPr="00F73028" w:rsidRDefault="00A05A29" w:rsidP="00FA101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20545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8878E0">
              <w:rPr>
                <w:rFonts w:ascii="Times New Roman" w:hAnsi="Times New Roman"/>
                <w:b/>
                <w:sz w:val="28"/>
                <w:szCs w:val="28"/>
              </w:rPr>
              <w:t>.08</w:t>
            </w:r>
            <w:r w:rsidR="00093E17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8E7D9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71798F" w:rsidRPr="00A15F20">
              <w:rPr>
                <w:rFonts w:ascii="Times New Roman" w:hAnsi="Times New Roman"/>
                <w:b/>
                <w:sz w:val="28"/>
                <w:szCs w:val="28"/>
              </w:rPr>
              <w:t xml:space="preserve">     №     ТЦМП-</w:t>
            </w:r>
            <w:r w:rsidR="005E766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BE45C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20545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14:paraId="57C7BD3C" w14:textId="77777777" w:rsidR="0071798F" w:rsidRPr="00A15F20" w:rsidRDefault="0071798F" w:rsidP="00FA1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F20">
              <w:rPr>
                <w:rFonts w:ascii="Times New Roman" w:hAnsi="Times New Roman"/>
                <w:sz w:val="20"/>
                <w:szCs w:val="20"/>
              </w:rPr>
              <w:t>На №</w:t>
            </w:r>
            <w:r w:rsidRPr="00A15F20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A15F20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15F2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4789" w:type="dxa"/>
          </w:tcPr>
          <w:p w14:paraId="1F9578D8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70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Начальнику отдела моделирования</w:t>
            </w:r>
          </w:p>
          <w:p w14:paraId="4449C5AB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7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организации проведения </w:t>
            </w:r>
          </w:p>
          <w:p w14:paraId="5D310ABC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7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превентивных мероприятий </w:t>
            </w:r>
          </w:p>
          <w:p w14:paraId="3D75B16D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7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ЦУКС ГУ МЧС России </w:t>
            </w:r>
          </w:p>
          <w:p w14:paraId="67248859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7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Ростовской области </w:t>
            </w:r>
          </w:p>
          <w:p w14:paraId="7F8FB1CB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705">
              <w:rPr>
                <w:rFonts w:ascii="Times New Roman" w:eastAsia="Calibri" w:hAnsi="Times New Roman" w:cs="Times New Roman"/>
                <w:sz w:val="28"/>
                <w:szCs w:val="28"/>
              </w:rPr>
              <w:t>С. К. Буняк</w:t>
            </w:r>
          </w:p>
          <w:p w14:paraId="46A4B56D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7D0FA07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7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г. Ростов-на-Дону</w:t>
            </w:r>
          </w:p>
          <w:p w14:paraId="6714B9CE" w14:textId="77777777" w:rsidR="00ED0705" w:rsidRPr="00ED0705" w:rsidRDefault="00ED0705" w:rsidP="00ED0705">
            <w:pPr>
              <w:spacing w:after="0" w:line="240" w:lineRule="auto"/>
              <w:ind w:left="427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D07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Электронная почта</w:t>
            </w:r>
          </w:p>
          <w:p w14:paraId="1DCAC0DC" w14:textId="2128F6D2" w:rsidR="0071798F" w:rsidRDefault="00ED0705" w:rsidP="00ED0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705">
              <w:rPr>
                <w:rFonts w:ascii="Times New Roman" w:eastAsia="Calibri" w:hAnsi="Times New Roman" w:cs="Times New Roman"/>
                <w:sz w:val="28"/>
                <w:szCs w:val="28"/>
              </w:rPr>
              <w:t>Оперативному дежурному ЕДДС по Краснодарскому краю (для отправки в приемные органов исполнительной власти Краснодарского края и других организаций)</w:t>
            </w:r>
          </w:p>
        </w:tc>
      </w:tr>
    </w:tbl>
    <w:p w14:paraId="3969C9DA" w14:textId="63EFFF71" w:rsidR="00454D8F" w:rsidRPr="00454D8F" w:rsidRDefault="00DB4D70" w:rsidP="00454D8F">
      <w:pPr>
        <w:spacing w:after="0" w:line="252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64757763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454D8F" w:rsidRPr="00454D8F">
        <w:rPr>
          <w:rFonts w:ascii="Times New Roman" w:eastAsia="Calibri" w:hAnsi="Times New Roman" w:cs="Times New Roman"/>
          <w:b/>
          <w:sz w:val="28"/>
          <w:szCs w:val="28"/>
        </w:rPr>
        <w:t>ПРЕДУПРЕЖДЕНИЕ ОБ УГРОЗЕ ЧС (ЭКСТРЕННОЕ)</w:t>
      </w:r>
    </w:p>
    <w:p w14:paraId="2A718218" w14:textId="77777777" w:rsidR="00454D8F" w:rsidRDefault="00454D8F" w:rsidP="00454D8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989AA6" w14:textId="353F4337" w:rsidR="00454D8F" w:rsidRPr="00454D8F" w:rsidRDefault="00454D8F" w:rsidP="00454D8F">
      <w:pPr>
        <w:spacing w:after="0" w:line="244" w:lineRule="auto"/>
        <w:ind w:left="-1" w:firstLine="720"/>
        <w:jc w:val="both"/>
        <w:rPr>
          <w:rFonts w:ascii="Times New Roman" w:eastAsia="Times New Roman" w:hAnsi="Times New Roman" w:cs="Times New Roman"/>
          <w:sz w:val="28"/>
        </w:rPr>
      </w:pPr>
      <w:bookmarkStart w:id="1" w:name="_Hlk168385499"/>
      <w:bookmarkStart w:id="2" w:name="_Hlk164325600"/>
      <w:bookmarkStart w:id="3" w:name="_Hlk160355097"/>
      <w:bookmarkStart w:id="4" w:name="_Hlk164157048"/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данным штормового </w:t>
      </w:r>
      <w:r w:rsidRPr="00454D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предупреждения </w:t>
      </w: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Краснодарского ЦГМС филиала ФГБУ "Северо-Кавказское УГМС"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(уточнение штормового предупреждения </w:t>
      </w:r>
      <w:r w:rsidRPr="00454D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о ЧПО № 43 от 08.07.2025) ЧПО № 43 от </w:t>
      </w:r>
      <w:r w:rsidR="00A05A2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</w:t>
      </w:r>
      <w:r w:rsidR="0020545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r w:rsidRPr="00454D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.08.2025:</w:t>
      </w:r>
    </w:p>
    <w:p w14:paraId="1816565D" w14:textId="445E3710" w:rsidR="006263E4" w:rsidRDefault="00AC75E2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C75E2">
        <w:rPr>
          <w:rFonts w:ascii="Times New Roman" w:eastAsia="Times New Roman" w:hAnsi="Times New Roman" w:cs="Times New Roman"/>
          <w:sz w:val="28"/>
        </w:rPr>
        <w:t xml:space="preserve">До конца суток </w:t>
      </w:r>
      <w:r w:rsidR="00A05A29">
        <w:rPr>
          <w:rFonts w:ascii="Times New Roman" w:eastAsia="Times New Roman" w:hAnsi="Times New Roman" w:cs="Times New Roman"/>
          <w:sz w:val="28"/>
        </w:rPr>
        <w:t>2</w:t>
      </w:r>
      <w:r w:rsidR="00205455">
        <w:rPr>
          <w:rFonts w:ascii="Times New Roman" w:eastAsia="Times New Roman" w:hAnsi="Times New Roman" w:cs="Times New Roman"/>
          <w:sz w:val="28"/>
        </w:rPr>
        <w:t>6</w:t>
      </w:r>
      <w:r w:rsidRPr="00AC75E2">
        <w:rPr>
          <w:rFonts w:ascii="Times New Roman" w:eastAsia="Times New Roman" w:hAnsi="Times New Roman" w:cs="Times New Roman"/>
          <w:sz w:val="28"/>
        </w:rPr>
        <w:t xml:space="preserve">.08.2025, а также в течение суток </w:t>
      </w:r>
      <w:r w:rsidR="00D23D64">
        <w:rPr>
          <w:rFonts w:ascii="Times New Roman" w:eastAsia="Times New Roman" w:hAnsi="Times New Roman" w:cs="Times New Roman"/>
          <w:sz w:val="28"/>
        </w:rPr>
        <w:t>2</w:t>
      </w:r>
      <w:r w:rsidR="00205455">
        <w:rPr>
          <w:rFonts w:ascii="Times New Roman" w:eastAsia="Times New Roman" w:hAnsi="Times New Roman" w:cs="Times New Roman"/>
          <w:sz w:val="28"/>
        </w:rPr>
        <w:t>7</w:t>
      </w:r>
      <w:r w:rsidRPr="00AC75E2">
        <w:rPr>
          <w:rFonts w:ascii="Times New Roman" w:eastAsia="Times New Roman" w:hAnsi="Times New Roman" w:cs="Times New Roman"/>
          <w:sz w:val="28"/>
        </w:rPr>
        <w:t>.08.2025 местами в центральных (</w:t>
      </w:r>
      <w:r w:rsidR="006B7D96">
        <w:rPr>
          <w:rFonts w:ascii="Times New Roman" w:eastAsia="Times New Roman" w:hAnsi="Times New Roman" w:cs="Times New Roman"/>
          <w:sz w:val="28"/>
        </w:rPr>
        <w:t>исключая</w:t>
      </w:r>
      <w:r w:rsidRPr="00AC75E2">
        <w:rPr>
          <w:rFonts w:ascii="Times New Roman" w:eastAsia="Times New Roman" w:hAnsi="Times New Roman" w:cs="Times New Roman"/>
          <w:sz w:val="28"/>
        </w:rPr>
        <w:t xml:space="preserve"> </w:t>
      </w:r>
      <w:r w:rsidR="006B7D96">
        <w:rPr>
          <w:rFonts w:ascii="Times New Roman" w:eastAsia="Times New Roman" w:hAnsi="Times New Roman" w:cs="Times New Roman"/>
          <w:sz w:val="28"/>
        </w:rPr>
        <w:t xml:space="preserve">МО г. </w:t>
      </w:r>
      <w:r w:rsidRPr="00AC75E2">
        <w:rPr>
          <w:rFonts w:ascii="Times New Roman" w:eastAsia="Times New Roman" w:hAnsi="Times New Roman" w:cs="Times New Roman"/>
          <w:sz w:val="28"/>
        </w:rPr>
        <w:t xml:space="preserve">Краснодар), северо-западных, северо-восточных, </w:t>
      </w:r>
      <w:bookmarkStart w:id="5" w:name="_Hlk206314386"/>
      <w:r w:rsidRPr="00AC75E2">
        <w:rPr>
          <w:rFonts w:ascii="Times New Roman" w:eastAsia="Times New Roman" w:hAnsi="Times New Roman" w:cs="Times New Roman"/>
          <w:sz w:val="28"/>
        </w:rPr>
        <w:t>юго-западных</w:t>
      </w:r>
      <w:bookmarkEnd w:id="5"/>
      <w:r w:rsidR="00A36ED0">
        <w:rPr>
          <w:rFonts w:ascii="Times New Roman" w:eastAsia="Times New Roman" w:hAnsi="Times New Roman" w:cs="Times New Roman"/>
          <w:sz w:val="28"/>
        </w:rPr>
        <w:t>, юго-восточных</w:t>
      </w:r>
      <w:r w:rsidR="00A36ED0" w:rsidRPr="00AC75E2">
        <w:rPr>
          <w:rFonts w:ascii="Times New Roman" w:eastAsia="Times New Roman" w:hAnsi="Times New Roman" w:cs="Times New Roman"/>
          <w:sz w:val="28"/>
        </w:rPr>
        <w:t xml:space="preserve"> </w:t>
      </w:r>
      <w:r w:rsidRPr="00AC75E2">
        <w:rPr>
          <w:rFonts w:ascii="Times New Roman" w:eastAsia="Times New Roman" w:hAnsi="Times New Roman" w:cs="Times New Roman"/>
          <w:sz w:val="28"/>
        </w:rPr>
        <w:t>районах Краснодарского края и местами на Черноморском побережье (исключая муниципальное обр</w:t>
      </w:r>
      <w:r w:rsidR="002F7FD3">
        <w:rPr>
          <w:rFonts w:ascii="Times New Roman" w:eastAsia="Times New Roman" w:hAnsi="Times New Roman" w:cs="Times New Roman"/>
          <w:sz w:val="28"/>
        </w:rPr>
        <w:t>аз</w:t>
      </w:r>
      <w:r w:rsidRPr="00AC75E2">
        <w:rPr>
          <w:rFonts w:ascii="Times New Roman" w:eastAsia="Times New Roman" w:hAnsi="Times New Roman" w:cs="Times New Roman"/>
          <w:sz w:val="28"/>
        </w:rPr>
        <w:t>ование г. Сочи зона прогнозирования ФГБУ «СЦГМС ЧАМ») ожидается чрезвычайная пожароопасность (ЧПО) 5 класса (ОЯ).</w:t>
      </w:r>
    </w:p>
    <w:p w14:paraId="12CC2C9B" w14:textId="77777777" w:rsidR="00A36ED0" w:rsidRDefault="00A36ED0" w:rsidP="00B742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4202997" w14:textId="4CAE4B68" w:rsidR="00B74223" w:rsidRPr="00454D8F" w:rsidRDefault="00454D8F" w:rsidP="00B74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Телеграмма. </w:t>
      </w:r>
      <w:r w:rsidR="00B74223"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По данным Краснодарского ЦГМС</w:t>
      </w:r>
      <w:bookmarkStart w:id="6" w:name="_Hlk170628826"/>
      <w:r w:rsidR="00B74223"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Start w:id="7" w:name="_Hlk205362227"/>
      <w:bookmarkEnd w:id="6"/>
      <w:r w:rsidR="00BE45C3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05455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="00BE45C3">
        <w:rPr>
          <w:rFonts w:ascii="Times New Roman" w:eastAsia="Calibri" w:hAnsi="Times New Roman" w:cs="Times New Roman"/>
          <w:color w:val="000000"/>
          <w:sz w:val="28"/>
          <w:szCs w:val="28"/>
        </w:rPr>
        <w:t>-2</w:t>
      </w:r>
      <w:r w:rsidR="00205455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="00B74223"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End w:id="7"/>
      <w:r w:rsidR="00B74223" w:rsidRPr="00454D8F">
        <w:rPr>
          <w:rFonts w:ascii="Times New Roman" w:eastAsia="Times New Roman" w:hAnsi="Times New Roman" w:cs="Times New Roman"/>
          <w:sz w:val="28"/>
        </w:rPr>
        <w:t xml:space="preserve">августа </w:t>
      </w:r>
      <w:r w:rsidR="00945363" w:rsidRPr="00AC75E2">
        <w:rPr>
          <w:rFonts w:ascii="Times New Roman" w:eastAsia="Times New Roman" w:hAnsi="Times New Roman" w:cs="Times New Roman"/>
          <w:sz w:val="28"/>
        </w:rPr>
        <w:t xml:space="preserve">местами </w:t>
      </w:r>
      <w:r w:rsidR="00A36ED0">
        <w:rPr>
          <w:rFonts w:ascii="Times New Roman" w:eastAsia="Times New Roman" w:hAnsi="Times New Roman" w:cs="Times New Roman"/>
          <w:sz w:val="28"/>
        </w:rPr>
        <w:t xml:space="preserve"> </w:t>
      </w:r>
      <w:r w:rsidR="00945363" w:rsidRPr="00AC75E2">
        <w:rPr>
          <w:rFonts w:ascii="Times New Roman" w:eastAsia="Times New Roman" w:hAnsi="Times New Roman" w:cs="Times New Roman"/>
          <w:sz w:val="28"/>
        </w:rPr>
        <w:t xml:space="preserve"> центральных северо-западны</w:t>
      </w:r>
      <w:r w:rsidR="00945363">
        <w:rPr>
          <w:rFonts w:ascii="Times New Roman" w:eastAsia="Times New Roman" w:hAnsi="Times New Roman" w:cs="Times New Roman"/>
          <w:sz w:val="28"/>
        </w:rPr>
        <w:t>х</w:t>
      </w:r>
      <w:r w:rsidR="00945363" w:rsidRPr="00AC75E2">
        <w:rPr>
          <w:rFonts w:ascii="Times New Roman" w:eastAsia="Times New Roman" w:hAnsi="Times New Roman" w:cs="Times New Roman"/>
          <w:sz w:val="28"/>
        </w:rPr>
        <w:t xml:space="preserve"> северо-восточных юго-западных</w:t>
      </w:r>
      <w:r w:rsidR="00A36ED0" w:rsidRPr="00A36ED0">
        <w:rPr>
          <w:rFonts w:ascii="Times New Roman" w:eastAsia="Times New Roman" w:hAnsi="Times New Roman" w:cs="Times New Roman"/>
          <w:sz w:val="28"/>
        </w:rPr>
        <w:t xml:space="preserve"> </w:t>
      </w:r>
      <w:r w:rsidR="00A36ED0">
        <w:rPr>
          <w:rFonts w:ascii="Times New Roman" w:eastAsia="Times New Roman" w:hAnsi="Times New Roman" w:cs="Times New Roman"/>
          <w:sz w:val="28"/>
        </w:rPr>
        <w:t>юго-восточных</w:t>
      </w:r>
      <w:r w:rsidR="00945363" w:rsidRPr="00AC75E2">
        <w:rPr>
          <w:rFonts w:ascii="Times New Roman" w:eastAsia="Times New Roman" w:hAnsi="Times New Roman" w:cs="Times New Roman"/>
          <w:sz w:val="28"/>
        </w:rPr>
        <w:t xml:space="preserve"> районах </w:t>
      </w:r>
      <w:r w:rsidR="00B74223" w:rsidRPr="00454D8F">
        <w:rPr>
          <w:rFonts w:ascii="Times New Roman" w:eastAsia="Times New Roman" w:hAnsi="Times New Roman" w:cs="Times New Roman"/>
          <w:sz w:val="28"/>
        </w:rPr>
        <w:t xml:space="preserve">края </w:t>
      </w:r>
      <w:r w:rsidR="00B74223">
        <w:rPr>
          <w:rFonts w:ascii="Times New Roman" w:eastAsia="Times New Roman" w:hAnsi="Times New Roman" w:cs="Times New Roman"/>
          <w:sz w:val="28"/>
        </w:rPr>
        <w:t xml:space="preserve">местами Черноморском побережье </w:t>
      </w:r>
      <w:r w:rsidR="00B74223" w:rsidRPr="00454D8F">
        <w:rPr>
          <w:rFonts w:ascii="Times New Roman" w:eastAsia="Times New Roman" w:hAnsi="Times New Roman" w:cs="Times New Roman"/>
          <w:sz w:val="28"/>
        </w:rPr>
        <w:t>ожидается чрезвычайная пожароопасность 5 класса ОЯ</w:t>
      </w:r>
    </w:p>
    <w:p w14:paraId="2AA366FF" w14:textId="00E85A8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9B31688" w14:textId="10EB69D5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данным </w:t>
      </w:r>
      <w:r w:rsidRPr="00454D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предупреждения </w:t>
      </w: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Краснодарского ЦГМС филиала ФГБУ «Северо-Кавказское УГМС»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(уточнение предупреждения НЯ о ВПО № 5        от 28.06.2025) НЯ о </w:t>
      </w:r>
      <w:r w:rsidRPr="00454D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ВПО № 5 от </w:t>
      </w:r>
      <w:r w:rsidR="00A05A2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</w:t>
      </w:r>
      <w:r w:rsidR="0020545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r w:rsidRPr="00454D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.08.2025г.:</w:t>
      </w:r>
    </w:p>
    <w:p w14:paraId="077B7646" w14:textId="2221BBFD" w:rsidR="006263E4" w:rsidRDefault="006C1B12" w:rsidP="00454D8F">
      <w:pPr>
        <w:spacing w:after="0" w:line="254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8" w:name="_Hlk168731892"/>
      <w:r w:rsidRPr="006C1B12">
        <w:rPr>
          <w:rFonts w:ascii="Times New Roman" w:eastAsia="Calibri" w:hAnsi="Times New Roman" w:cs="Times New Roman"/>
          <w:sz w:val="28"/>
          <w:szCs w:val="28"/>
        </w:rPr>
        <w:t>До конца суток 26.08.2025, а также в течение суток 27.08.2025 местами в северо-западных, центральных (включая МО г. Краснодар), северо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6C1B12">
        <w:rPr>
          <w:rFonts w:ascii="Times New Roman" w:eastAsia="Calibri" w:hAnsi="Times New Roman" w:cs="Times New Roman"/>
          <w:sz w:val="28"/>
          <w:szCs w:val="28"/>
        </w:rPr>
        <w:t xml:space="preserve">восточных районах и на Черноморском побережье </w:t>
      </w:r>
      <w:r w:rsidR="00AC75E2" w:rsidRPr="00AC75E2">
        <w:rPr>
          <w:rFonts w:ascii="Times New Roman" w:eastAsia="Calibri" w:hAnsi="Times New Roman" w:cs="Times New Roman"/>
          <w:sz w:val="28"/>
          <w:szCs w:val="28"/>
        </w:rPr>
        <w:t>(исключая муниципальное образование г. Сочи — зона прогнозирования ФГБУ «СЦГМС ЧАМ») ожидается высокая пожароопасность (ВПО) 4 класса (НЯ).</w:t>
      </w:r>
    </w:p>
    <w:p w14:paraId="2424D9CC" w14:textId="77777777" w:rsidR="00AC75E2" w:rsidRDefault="00AC75E2" w:rsidP="00454D8F">
      <w:pPr>
        <w:spacing w:after="0" w:line="254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A7A1956" w14:textId="7BE4F97B" w:rsidR="00454D8F" w:rsidRPr="00454D8F" w:rsidRDefault="00454D8F" w:rsidP="00B74223">
      <w:pPr>
        <w:spacing w:after="0" w:line="254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Телеграмма. </w:t>
      </w:r>
      <w:r w:rsidR="00B74223"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По данным Краснодарского ЦГМС</w:t>
      </w:r>
      <w:bookmarkStart w:id="9" w:name="_Hlk162852141"/>
      <w:r w:rsidR="00B74223"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05455">
        <w:rPr>
          <w:rFonts w:ascii="Times New Roman" w:eastAsia="Calibri" w:hAnsi="Times New Roman" w:cs="Times New Roman"/>
          <w:color w:val="000000"/>
          <w:sz w:val="28"/>
          <w:szCs w:val="28"/>
        </w:rPr>
        <w:t>26-27</w:t>
      </w:r>
      <w:r w:rsidR="00205455"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74223"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августа</w:t>
      </w:r>
      <w:r w:rsidR="00B74223" w:rsidRPr="00454D8F">
        <w:rPr>
          <w:rFonts w:ascii="Times New Roman" w:eastAsia="Times New Roman" w:hAnsi="Times New Roman" w:cs="Times New Roman"/>
          <w:sz w:val="28"/>
        </w:rPr>
        <w:t xml:space="preserve"> </w:t>
      </w:r>
      <w:bookmarkStart w:id="10" w:name="_Hlk78621120"/>
      <w:bookmarkEnd w:id="9"/>
      <w:r w:rsidR="00BC21EC">
        <w:rPr>
          <w:rFonts w:ascii="Times New Roman" w:eastAsia="Times New Roman" w:hAnsi="Times New Roman" w:cs="Times New Roman"/>
          <w:sz w:val="28"/>
        </w:rPr>
        <w:t xml:space="preserve">местами </w:t>
      </w:r>
      <w:r w:rsidR="00E22DB8" w:rsidRPr="00E22DB8">
        <w:rPr>
          <w:rFonts w:ascii="Times New Roman" w:eastAsia="Times New Roman" w:hAnsi="Times New Roman" w:cs="Times New Roman"/>
          <w:sz w:val="28"/>
        </w:rPr>
        <w:t>северо-западных</w:t>
      </w:r>
      <w:r w:rsidR="002A3F48">
        <w:rPr>
          <w:rFonts w:ascii="Times New Roman" w:eastAsia="Times New Roman" w:hAnsi="Times New Roman" w:cs="Times New Roman"/>
          <w:sz w:val="28"/>
        </w:rPr>
        <w:t xml:space="preserve"> центральных</w:t>
      </w:r>
      <w:r w:rsidR="00E22DB8" w:rsidRPr="00E22DB8">
        <w:rPr>
          <w:rFonts w:ascii="Times New Roman" w:eastAsia="Times New Roman" w:hAnsi="Times New Roman" w:cs="Times New Roman"/>
          <w:sz w:val="28"/>
        </w:rPr>
        <w:t xml:space="preserve"> районах</w:t>
      </w:r>
      <w:r w:rsidR="00E22DB8">
        <w:rPr>
          <w:rFonts w:ascii="Times New Roman" w:eastAsia="Times New Roman" w:hAnsi="Times New Roman" w:cs="Times New Roman"/>
          <w:sz w:val="28"/>
        </w:rPr>
        <w:t xml:space="preserve"> </w:t>
      </w:r>
      <w:r w:rsidR="00B74223"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Черноморском побережье ожидается</w:t>
      </w:r>
      <w:r w:rsidR="00B74223" w:rsidRPr="00454D8F">
        <w:rPr>
          <w:rFonts w:ascii="Times New Roman" w:eastAsia="Calibri" w:hAnsi="Times New Roman" w:cs="Times New Roman"/>
          <w:sz w:val="28"/>
          <w:szCs w:val="28"/>
        </w:rPr>
        <w:t xml:space="preserve"> высокая пожароопасность 4 класса НЯ</w:t>
      </w:r>
      <w:bookmarkEnd w:id="10"/>
    </w:p>
    <w:p w14:paraId="55DA9E59" w14:textId="77777777" w:rsidR="00A36ED0" w:rsidRDefault="00A36ED0" w:rsidP="005952E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92ACFAF" w14:textId="008035DF" w:rsidR="00454D8F" w:rsidRPr="006B7D96" w:rsidRDefault="00454D8F" w:rsidP="006B7D9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Прогнозируется: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End w:id="8"/>
      <w:r w:rsidR="00205455" w:rsidRPr="00205455">
        <w:rPr>
          <w:rFonts w:ascii="Times New Roman" w:eastAsia="Times New Roman" w:hAnsi="Times New Roman" w:cs="Times New Roman"/>
          <w:b/>
          <w:bCs/>
          <w:sz w:val="28"/>
        </w:rPr>
        <w:t xml:space="preserve">26-27 </w:t>
      </w:r>
      <w:r w:rsidRPr="00454D8F">
        <w:rPr>
          <w:rFonts w:ascii="Times New Roman" w:eastAsia="Times New Roman" w:hAnsi="Times New Roman" w:cs="Times New Roman"/>
          <w:b/>
          <w:bCs/>
          <w:sz w:val="28"/>
        </w:rPr>
        <w:t>августа</w:t>
      </w:r>
      <w:r w:rsidRPr="00454D8F">
        <w:rPr>
          <w:rFonts w:ascii="Times New Roman" w:eastAsia="Times New Roman" w:hAnsi="Times New Roman" w:cs="Times New Roman"/>
          <w:sz w:val="28"/>
        </w:rPr>
        <w:t xml:space="preserve"> </w:t>
      </w: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2025 года 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территории </w:t>
      </w:r>
      <w:r w:rsidR="00840260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="004B72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24</w:t>
      </w:r>
      <w:r w:rsidR="00F95E1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муниципальных образований</w:t>
      </w:r>
      <w:r w:rsidRPr="000C0AF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 w:rsidR="003F5155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Ленинградский</w:t>
      </w:r>
      <w:r w:rsidR="003D68E8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F5155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муниципальны</w:t>
      </w:r>
      <w:r w:rsidR="004B72CD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й</w:t>
      </w:r>
      <w:r w:rsidR="003F5155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округ; Абинский, </w:t>
      </w:r>
      <w:r w:rsidR="00F11138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Белоглинский, </w:t>
      </w:r>
      <w:r w:rsidR="006B7D96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Брюховецкий, </w:t>
      </w:r>
      <w:r w:rsidR="00053CCA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Ейский,</w:t>
      </w:r>
      <w:r w:rsidR="00F11138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36ED0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Калининский,</w:t>
      </w:r>
      <w:r w:rsidR="003D68E8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Каневской,</w:t>
      </w:r>
      <w:r w:rsidR="00A36ED0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B7D96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Кореновский, </w:t>
      </w:r>
      <w:r w:rsidR="00A36ED0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Красноармейский, </w:t>
      </w:r>
      <w:r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Крыловский, </w:t>
      </w:r>
      <w:r w:rsidR="003F5155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Крымский, </w:t>
      </w:r>
      <w:r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Кущевский, </w:t>
      </w:r>
      <w:r w:rsidR="00F11138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Новопокровский, </w:t>
      </w:r>
      <w:r w:rsidR="00053CCA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Отрадненский, </w:t>
      </w:r>
      <w:r w:rsidR="00A36ED0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Павловский, </w:t>
      </w:r>
      <w:r w:rsidR="003F5155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Северский, </w:t>
      </w:r>
      <w:r w:rsidR="00A36ED0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Славянский, </w:t>
      </w:r>
      <w:r w:rsidR="003F5155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Староминский, </w:t>
      </w:r>
      <w:r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Темрюкский</w:t>
      </w:r>
      <w:r w:rsidR="006B7D96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, Тимашевский, Усть-Лабинский</w:t>
      </w:r>
      <w:r w:rsidR="00053CCA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, Щербиновский</w:t>
      </w:r>
      <w:r w:rsidR="006B7D96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46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  <w:r w:rsidR="006B7D96" w:rsidRPr="00346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 и</w:t>
      </w:r>
      <w:r w:rsidR="006B7D96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97681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г</w:t>
      </w:r>
      <w:r w:rsidR="00885030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г</w:t>
      </w:r>
      <w:r w:rsidR="00597681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="006B7D96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97681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Геленджик</w:t>
      </w:r>
      <w:r w:rsidR="00885030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,</w:t>
      </w:r>
      <w:r w:rsidRPr="00346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11138" w:rsidRP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Новороссийск</w:t>
      </w:r>
      <w:r w:rsidR="00F11138" w:rsidRPr="00EF2E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F2E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EF2E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ЧС и происшествий,</w:t>
      </w:r>
      <w:r w:rsidRPr="00EF2E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связанных с:</w:t>
      </w:r>
    </w:p>
    <w:p w14:paraId="6A6E4570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увеличением количества пожаров на объектах экономики и в населенных пунктах;</w:t>
      </w:r>
    </w:p>
    <w:p w14:paraId="236AC3DD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возникновением лесных и ландшафтных пожаров, увеличением их площадей;</w:t>
      </w:r>
    </w:p>
    <w:p w14:paraId="51E8B785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</w:p>
    <w:p w14:paraId="67D55908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Источник ЧС и происшествий -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54D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чрезвычайная</w:t>
      </w: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пожароопасность (ЧПО) 5 класса.</w:t>
      </w:r>
    </w:p>
    <w:p w14:paraId="7EC58170" w14:textId="77777777" w:rsidR="00454D8F" w:rsidRPr="00454D8F" w:rsidRDefault="00454D8F" w:rsidP="00454D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11" w:name="_Hlk168731909"/>
      <w:bookmarkStart w:id="12" w:name="_Hlk169252163"/>
    </w:p>
    <w:p w14:paraId="7A03975A" w14:textId="66856B72" w:rsidR="00454D8F" w:rsidRPr="00454D8F" w:rsidRDefault="00454D8F" w:rsidP="00454D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Прогнозируется: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Start w:id="13" w:name="_Hlk81559763"/>
      <w:bookmarkEnd w:id="11"/>
      <w:bookmarkEnd w:id="12"/>
      <w:r w:rsidR="00205455" w:rsidRPr="00205455">
        <w:rPr>
          <w:rFonts w:ascii="Times New Roman" w:eastAsia="Times New Roman" w:hAnsi="Times New Roman" w:cs="Times New Roman"/>
          <w:b/>
          <w:bCs/>
          <w:sz w:val="28"/>
        </w:rPr>
        <w:t xml:space="preserve">26-27 </w:t>
      </w:r>
      <w:r w:rsidRPr="00454D8F">
        <w:rPr>
          <w:rFonts w:ascii="Times New Roman" w:eastAsia="Times New Roman" w:hAnsi="Times New Roman" w:cs="Times New Roman"/>
          <w:b/>
          <w:bCs/>
          <w:sz w:val="28"/>
        </w:rPr>
        <w:t>августа</w:t>
      </w:r>
      <w:r w:rsidRPr="00454D8F">
        <w:rPr>
          <w:rFonts w:ascii="Times New Roman" w:eastAsia="Times New Roman" w:hAnsi="Times New Roman" w:cs="Times New Roman"/>
          <w:sz w:val="28"/>
        </w:rPr>
        <w:t xml:space="preserve"> </w:t>
      </w: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2025 года 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на территории</w:t>
      </w:r>
      <w:r w:rsidRPr="00454D8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A3B4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</w:t>
      </w:r>
      <w:r w:rsidR="0015281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r w:rsidR="00346A4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</w:t>
      </w:r>
      <w:r w:rsidR="003D68E8">
        <w:rPr>
          <w:rFonts w:ascii="Times New Roman" w:eastAsia="Calibri" w:hAnsi="Times New Roman" w:cs="Times New Roman"/>
          <w:color w:val="000000"/>
          <w:sz w:val="28"/>
          <w:szCs w:val="28"/>
        </w:rPr>
        <w:t>ого</w:t>
      </w:r>
      <w:r w:rsidR="000C0AF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</w:t>
      </w:r>
      <w:bookmarkStart w:id="14" w:name="_Hlk170718049"/>
      <w:r w:rsidR="003D68E8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0C0AF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Start w:id="15" w:name="_Hlk206313861"/>
      <w:r w:rsidR="00EF2ECE" w:rsidRPr="005952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муниципальны</w:t>
      </w:r>
      <w:r w:rsidR="003F515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й</w:t>
      </w:r>
      <w:r w:rsidR="00EF2ECE" w:rsidRPr="005952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округ </w:t>
      </w:r>
      <w:bookmarkEnd w:id="15"/>
      <w:r w:rsidR="00EF2ECE" w:rsidRPr="005952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г.</w:t>
      </w:r>
      <w:r w:rsidR="005952E5" w:rsidRPr="005952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Анапа</w:t>
      </w:r>
      <w:r w:rsidR="002D1B9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, </w:t>
      </w:r>
      <w:r w:rsidR="00BC5FB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Динской</w:t>
      </w:r>
      <w:r w:rsidR="00BC5FB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,</w:t>
      </w:r>
      <w:r w:rsidR="00BC5FBF" w:rsidRPr="002D1B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1B9C" w:rsidRPr="002D1B9C">
        <w:rPr>
          <w:rFonts w:ascii="Times New Roman" w:hAnsi="Times New Roman" w:cs="Times New Roman"/>
          <w:b/>
          <w:sz w:val="28"/>
          <w:szCs w:val="28"/>
        </w:rPr>
        <w:t>Гулькевичский</w:t>
      </w:r>
      <w:r w:rsidR="002D1B9C" w:rsidRPr="002D1B9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,</w:t>
      </w:r>
      <w:r w:rsidR="002D1B9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Кавказский, Тбилисский районы</w:t>
      </w:r>
      <w:bookmarkEnd w:id="14"/>
      <w:r w:rsidR="002D1B9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и г. Краснодар 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ЧС и происшествий,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связанных с:</w:t>
      </w:r>
    </w:p>
    <w:p w14:paraId="76D246A9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увеличением количества пожаров на объектах экономики и в населенных пунктах;</w:t>
      </w:r>
    </w:p>
    <w:p w14:paraId="7BEDC20B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возникновением лесных и ландшафтных пожаров, увеличением их площадей;</w:t>
      </w:r>
    </w:p>
    <w:p w14:paraId="6B3A1B8D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</w:p>
    <w:p w14:paraId="2F3FDE4B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16" w:name="_Hlk164757448"/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Источник ЧС и происшествий -</w:t>
      </w: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Start w:id="17" w:name="_Hlk160354960"/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высокая пожароопасность (ВПО)             4 класса.</w:t>
      </w:r>
    </w:p>
    <w:bookmarkEnd w:id="13"/>
    <w:bookmarkEnd w:id="16"/>
    <w:bookmarkEnd w:id="17"/>
    <w:p w14:paraId="403FB6A4" w14:textId="77777777" w:rsidR="00454D8F" w:rsidRPr="00454D8F" w:rsidRDefault="00454D8F" w:rsidP="00454D8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74E91C9" w14:textId="77777777" w:rsidR="00454D8F" w:rsidRPr="00454D8F" w:rsidRDefault="00454D8F" w:rsidP="00454D8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Рекомендации</w:t>
      </w:r>
    </w:p>
    <w:p w14:paraId="4C3BAE8D" w14:textId="77777777" w:rsidR="00454D8F" w:rsidRPr="00454D8F" w:rsidRDefault="00454D8F" w:rsidP="00454D8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28A42B98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Довести прогноз до глав городских и сельских поселений, руководителей детских учреждений, руководителей предприятий, организаций, аварийно-спасательных формирований, руководителей туристических групп, лесхозов;</w:t>
      </w:r>
    </w:p>
    <w:p w14:paraId="3D292DED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провести оповещение населения о возможном возникновении ЧС;</w:t>
      </w:r>
    </w:p>
    <w:p w14:paraId="6FD3B06A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проверить готовность средств эвакуации, техники;</w:t>
      </w:r>
    </w:p>
    <w:p w14:paraId="2723D21D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поддерживать на необходимом уровне запасы материальных ресурсов для ликвидации чрезвычайных ситуаций;</w:t>
      </w:r>
    </w:p>
    <w:p w14:paraId="244062E7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организовать дежурство руководящего состава;</w:t>
      </w:r>
    </w:p>
    <w:p w14:paraId="551EEC84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усилить контроль пожарной обстановки и провести в полном объеме превентивные мероприятия;</w:t>
      </w:r>
    </w:p>
    <w:p w14:paraId="1E64716D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организовать проверку готовности систем оповещения к использованию по предназначению на территории муниципальных образований;</w:t>
      </w:r>
    </w:p>
    <w:p w14:paraId="0E60248A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организовать своевременное выявление угрозы распространения пожаров на населенные пункты, а/м и ж/д магистрали, линии электропередачи и связи, другие объекты;</w:t>
      </w:r>
    </w:p>
    <w:p w14:paraId="19666F9E" w14:textId="77777777" w:rsidR="00454D8F" w:rsidRPr="00454D8F" w:rsidRDefault="00454D8F" w:rsidP="00454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организациям энергоснабжения усилить контроль за функционированием трансформаторных подстанций, линий электропередач и технологического оборудования, газопроводов, находящихся в пожароопасных зонах</w:t>
      </w:r>
      <w:bookmarkEnd w:id="1"/>
      <w:r w:rsidRPr="00454D8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bookmarkEnd w:id="2"/>
    </w:p>
    <w:bookmarkEnd w:id="0"/>
    <w:bookmarkEnd w:id="3"/>
    <w:bookmarkEnd w:id="4"/>
    <w:p w14:paraId="26F44383" w14:textId="591F57F4" w:rsidR="004927B5" w:rsidRDefault="004927B5" w:rsidP="004927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ADCEB8" w14:textId="77777777" w:rsidR="006263E4" w:rsidRDefault="006263E4" w:rsidP="004927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F85C3" w14:textId="77777777" w:rsidR="006263E4" w:rsidRDefault="006263E4" w:rsidP="004927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F628DE9" w14:textId="18652CA6" w:rsidR="00BE45C3" w:rsidRPr="0097167D" w:rsidRDefault="00BE45C3" w:rsidP="00BE45C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18" w:name="_Hlk207009146"/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>Руководитель,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>центра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</w:t>
      </w:r>
      <w:r w:rsidR="00F90864">
        <w:rPr>
          <w:rFonts w:ascii="Times New Roman" w:eastAsia="Times New Roman" w:hAnsi="Times New Roman" w:cs="Times New Roman"/>
          <w:bCs/>
          <w:iCs/>
          <w:sz w:val="28"/>
          <w:szCs w:val="28"/>
        </w:rPr>
        <w:t>п/п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А.В. Жданов</w:t>
      </w:r>
    </w:p>
    <w:bookmarkEnd w:id="18"/>
    <w:p w14:paraId="724B2976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5715D1C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2BA4560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13D8D23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F2175B3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2E99D25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03C3BC9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7F18365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152CDDE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E606E3D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B1078BA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56F6482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DE9EE8A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6A9452E" w14:textId="77777777" w:rsidR="001B727B" w:rsidRDefault="001B727B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E0C5DE0" w14:textId="77777777" w:rsidR="001B727B" w:rsidRDefault="001B727B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C14DDED" w14:textId="77777777" w:rsidR="001B727B" w:rsidRDefault="001B727B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FC4DABE" w14:textId="77777777" w:rsidR="001B727B" w:rsidRDefault="001B727B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A4A6745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DAC95ED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8B40A25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6451BA7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C5AB9CC" w14:textId="77777777" w:rsidR="003072D9" w:rsidRDefault="003072D9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F6D67B6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D7CCF0F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F0501B1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A1823D9" w14:textId="77777777" w:rsidR="001B727B" w:rsidRDefault="001B727B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A87940F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F69DD77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3730E0F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245E90B" w14:textId="77777777" w:rsidR="00303BC9" w:rsidRDefault="00303BC9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67E3DA8" w14:textId="77777777" w:rsidR="00303BC9" w:rsidRDefault="00303BC9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8EFBC1D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7638CFD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FE715E9" w14:textId="77777777" w:rsidR="006263E4" w:rsidRDefault="006263E4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3996DA1" w14:textId="77777777" w:rsidR="006104A9" w:rsidRDefault="006104A9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F631CE4" w14:textId="77777777" w:rsidR="006104A9" w:rsidRDefault="006104A9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30E7F80" w14:textId="77777777" w:rsidR="00BE45C3" w:rsidRDefault="00BE45C3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2BCED5A" w14:textId="6DA325A2" w:rsidR="00454D8F" w:rsidRPr="00454D8F" w:rsidRDefault="00205455" w:rsidP="00454D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Медведева Наталья Александровна</w:t>
      </w:r>
    </w:p>
    <w:p w14:paraId="7FB8598E" w14:textId="11225744" w:rsidR="00031D2C" w:rsidRPr="009B5931" w:rsidRDefault="00454D8F" w:rsidP="00D72B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4D8F">
        <w:rPr>
          <w:rFonts w:ascii="Times New Roman" w:eastAsia="Calibri" w:hAnsi="Times New Roman" w:cs="Times New Roman"/>
          <w:color w:val="000000"/>
          <w:sz w:val="24"/>
          <w:szCs w:val="24"/>
        </w:rPr>
        <w:t>8 (861)255-20-18</w:t>
      </w:r>
    </w:p>
    <w:sectPr w:rsidR="00031D2C" w:rsidRPr="009B5931" w:rsidSect="001B727B">
      <w:pgSz w:w="11906" w:h="16838"/>
      <w:pgMar w:top="851" w:right="56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A65"/>
    <w:rsid w:val="0000538E"/>
    <w:rsid w:val="00006046"/>
    <w:rsid w:val="00014B02"/>
    <w:rsid w:val="000155B2"/>
    <w:rsid w:val="000159B8"/>
    <w:rsid w:val="00021AAA"/>
    <w:rsid w:val="00022704"/>
    <w:rsid w:val="00023415"/>
    <w:rsid w:val="00023BB6"/>
    <w:rsid w:val="000251F1"/>
    <w:rsid w:val="00027D9A"/>
    <w:rsid w:val="00031D2C"/>
    <w:rsid w:val="00031E49"/>
    <w:rsid w:val="0003525C"/>
    <w:rsid w:val="00037EEC"/>
    <w:rsid w:val="00043F16"/>
    <w:rsid w:val="000447FA"/>
    <w:rsid w:val="00052358"/>
    <w:rsid w:val="00053CCA"/>
    <w:rsid w:val="0005400E"/>
    <w:rsid w:val="00055DA1"/>
    <w:rsid w:val="000601E6"/>
    <w:rsid w:val="00060FBA"/>
    <w:rsid w:val="00070A84"/>
    <w:rsid w:val="00072B29"/>
    <w:rsid w:val="00076395"/>
    <w:rsid w:val="00084140"/>
    <w:rsid w:val="00085191"/>
    <w:rsid w:val="0008544B"/>
    <w:rsid w:val="00085815"/>
    <w:rsid w:val="00086173"/>
    <w:rsid w:val="00086C3B"/>
    <w:rsid w:val="00092BA3"/>
    <w:rsid w:val="00093E17"/>
    <w:rsid w:val="00094949"/>
    <w:rsid w:val="00094F59"/>
    <w:rsid w:val="000958C9"/>
    <w:rsid w:val="0009695C"/>
    <w:rsid w:val="00097495"/>
    <w:rsid w:val="000A04B5"/>
    <w:rsid w:val="000A16CC"/>
    <w:rsid w:val="000A3725"/>
    <w:rsid w:val="000A412A"/>
    <w:rsid w:val="000A6DBE"/>
    <w:rsid w:val="000A7449"/>
    <w:rsid w:val="000B41B3"/>
    <w:rsid w:val="000B44E1"/>
    <w:rsid w:val="000B4725"/>
    <w:rsid w:val="000B7B90"/>
    <w:rsid w:val="000C00F9"/>
    <w:rsid w:val="000C0AF2"/>
    <w:rsid w:val="000C153B"/>
    <w:rsid w:val="000C2CDB"/>
    <w:rsid w:val="000C5B3C"/>
    <w:rsid w:val="000C640B"/>
    <w:rsid w:val="000C7A72"/>
    <w:rsid w:val="000D1F09"/>
    <w:rsid w:val="000D6FE5"/>
    <w:rsid w:val="000E0671"/>
    <w:rsid w:val="000E2DEF"/>
    <w:rsid w:val="000E4E3D"/>
    <w:rsid w:val="000E60EB"/>
    <w:rsid w:val="000E706C"/>
    <w:rsid w:val="000E713B"/>
    <w:rsid w:val="000F0A7E"/>
    <w:rsid w:val="000F26ED"/>
    <w:rsid w:val="000F53AD"/>
    <w:rsid w:val="000F5BD1"/>
    <w:rsid w:val="000F5E33"/>
    <w:rsid w:val="000F64D8"/>
    <w:rsid w:val="000F6DE8"/>
    <w:rsid w:val="000F754A"/>
    <w:rsid w:val="00101318"/>
    <w:rsid w:val="00102EAA"/>
    <w:rsid w:val="001048B9"/>
    <w:rsid w:val="001053A3"/>
    <w:rsid w:val="001072D7"/>
    <w:rsid w:val="0011016D"/>
    <w:rsid w:val="00111888"/>
    <w:rsid w:val="001138FB"/>
    <w:rsid w:val="00122069"/>
    <w:rsid w:val="00124F5A"/>
    <w:rsid w:val="001265CC"/>
    <w:rsid w:val="00132373"/>
    <w:rsid w:val="00132E02"/>
    <w:rsid w:val="00134288"/>
    <w:rsid w:val="00135431"/>
    <w:rsid w:val="001437CA"/>
    <w:rsid w:val="0014389E"/>
    <w:rsid w:val="00143B9A"/>
    <w:rsid w:val="0015008E"/>
    <w:rsid w:val="00152263"/>
    <w:rsid w:val="00152474"/>
    <w:rsid w:val="0015281A"/>
    <w:rsid w:val="001533F2"/>
    <w:rsid w:val="001534BB"/>
    <w:rsid w:val="00155407"/>
    <w:rsid w:val="00156BEC"/>
    <w:rsid w:val="00160A7D"/>
    <w:rsid w:val="0016114A"/>
    <w:rsid w:val="00164F0A"/>
    <w:rsid w:val="00165FE4"/>
    <w:rsid w:val="00167516"/>
    <w:rsid w:val="001708B0"/>
    <w:rsid w:val="00170E23"/>
    <w:rsid w:val="00170F95"/>
    <w:rsid w:val="00172863"/>
    <w:rsid w:val="00175C11"/>
    <w:rsid w:val="001777A5"/>
    <w:rsid w:val="00181DEF"/>
    <w:rsid w:val="001821AB"/>
    <w:rsid w:val="001833C5"/>
    <w:rsid w:val="00191C5C"/>
    <w:rsid w:val="00192B8E"/>
    <w:rsid w:val="00196154"/>
    <w:rsid w:val="00196C34"/>
    <w:rsid w:val="001A149C"/>
    <w:rsid w:val="001A256A"/>
    <w:rsid w:val="001A3B4F"/>
    <w:rsid w:val="001A47BB"/>
    <w:rsid w:val="001A5217"/>
    <w:rsid w:val="001A54C4"/>
    <w:rsid w:val="001A6786"/>
    <w:rsid w:val="001B0FA5"/>
    <w:rsid w:val="001B133B"/>
    <w:rsid w:val="001B2175"/>
    <w:rsid w:val="001B3EBA"/>
    <w:rsid w:val="001B492C"/>
    <w:rsid w:val="001B67D5"/>
    <w:rsid w:val="001B6E41"/>
    <w:rsid w:val="001B727B"/>
    <w:rsid w:val="001C0F97"/>
    <w:rsid w:val="001C144A"/>
    <w:rsid w:val="001C391D"/>
    <w:rsid w:val="001D100F"/>
    <w:rsid w:val="001D2869"/>
    <w:rsid w:val="001D31F6"/>
    <w:rsid w:val="001D45EB"/>
    <w:rsid w:val="001D48D5"/>
    <w:rsid w:val="001D71BD"/>
    <w:rsid w:val="001D7BFD"/>
    <w:rsid w:val="001E181E"/>
    <w:rsid w:val="001E21B7"/>
    <w:rsid w:val="001E2721"/>
    <w:rsid w:val="001E326F"/>
    <w:rsid w:val="001E4096"/>
    <w:rsid w:val="001E72EA"/>
    <w:rsid w:val="001F22A9"/>
    <w:rsid w:val="001F3AD0"/>
    <w:rsid w:val="001F55B8"/>
    <w:rsid w:val="00202BA7"/>
    <w:rsid w:val="00205455"/>
    <w:rsid w:val="0021336F"/>
    <w:rsid w:val="00215925"/>
    <w:rsid w:val="00217C99"/>
    <w:rsid w:val="00220A9C"/>
    <w:rsid w:val="00220E98"/>
    <w:rsid w:val="002232BC"/>
    <w:rsid w:val="00225019"/>
    <w:rsid w:val="002348F8"/>
    <w:rsid w:val="00234FA5"/>
    <w:rsid w:val="00237545"/>
    <w:rsid w:val="00237F9E"/>
    <w:rsid w:val="002430B3"/>
    <w:rsid w:val="002441C2"/>
    <w:rsid w:val="00244789"/>
    <w:rsid w:val="00245563"/>
    <w:rsid w:val="002456A5"/>
    <w:rsid w:val="00245768"/>
    <w:rsid w:val="002458D2"/>
    <w:rsid w:val="002527BD"/>
    <w:rsid w:val="00252C76"/>
    <w:rsid w:val="0025475D"/>
    <w:rsid w:val="00254DE5"/>
    <w:rsid w:val="00254E32"/>
    <w:rsid w:val="00256B51"/>
    <w:rsid w:val="0025773B"/>
    <w:rsid w:val="002603DF"/>
    <w:rsid w:val="00261CA3"/>
    <w:rsid w:val="0026789B"/>
    <w:rsid w:val="0027001A"/>
    <w:rsid w:val="00270116"/>
    <w:rsid w:val="00271BD5"/>
    <w:rsid w:val="00275229"/>
    <w:rsid w:val="00275368"/>
    <w:rsid w:val="00277105"/>
    <w:rsid w:val="0027736F"/>
    <w:rsid w:val="00280554"/>
    <w:rsid w:val="00282AA2"/>
    <w:rsid w:val="0028455E"/>
    <w:rsid w:val="0028550C"/>
    <w:rsid w:val="002855C2"/>
    <w:rsid w:val="002864D2"/>
    <w:rsid w:val="00287384"/>
    <w:rsid w:val="0028749E"/>
    <w:rsid w:val="0029001C"/>
    <w:rsid w:val="00290256"/>
    <w:rsid w:val="00290B3A"/>
    <w:rsid w:val="00290D33"/>
    <w:rsid w:val="00291DB5"/>
    <w:rsid w:val="00294C6B"/>
    <w:rsid w:val="002A3258"/>
    <w:rsid w:val="002A3913"/>
    <w:rsid w:val="002A3F48"/>
    <w:rsid w:val="002A42EC"/>
    <w:rsid w:val="002A466A"/>
    <w:rsid w:val="002A516A"/>
    <w:rsid w:val="002A52BE"/>
    <w:rsid w:val="002A5390"/>
    <w:rsid w:val="002B11FC"/>
    <w:rsid w:val="002C4E1B"/>
    <w:rsid w:val="002D03EB"/>
    <w:rsid w:val="002D1B9C"/>
    <w:rsid w:val="002D31A6"/>
    <w:rsid w:val="002D4664"/>
    <w:rsid w:val="002D4906"/>
    <w:rsid w:val="002D6C68"/>
    <w:rsid w:val="002D7BE4"/>
    <w:rsid w:val="002D7FBA"/>
    <w:rsid w:val="002E496D"/>
    <w:rsid w:val="002E5B53"/>
    <w:rsid w:val="002E6E07"/>
    <w:rsid w:val="002F11C0"/>
    <w:rsid w:val="002F2BA4"/>
    <w:rsid w:val="002F2D7A"/>
    <w:rsid w:val="002F2F12"/>
    <w:rsid w:val="002F631C"/>
    <w:rsid w:val="002F6861"/>
    <w:rsid w:val="002F7FD3"/>
    <w:rsid w:val="0030045B"/>
    <w:rsid w:val="00302461"/>
    <w:rsid w:val="00303AB6"/>
    <w:rsid w:val="00303BC9"/>
    <w:rsid w:val="003072D9"/>
    <w:rsid w:val="00310152"/>
    <w:rsid w:val="00310DB8"/>
    <w:rsid w:val="00311707"/>
    <w:rsid w:val="00316368"/>
    <w:rsid w:val="00316559"/>
    <w:rsid w:val="0032214C"/>
    <w:rsid w:val="003221BA"/>
    <w:rsid w:val="00324614"/>
    <w:rsid w:val="003259AE"/>
    <w:rsid w:val="0032626F"/>
    <w:rsid w:val="0032636C"/>
    <w:rsid w:val="00327B7F"/>
    <w:rsid w:val="00332022"/>
    <w:rsid w:val="003335D2"/>
    <w:rsid w:val="003342B0"/>
    <w:rsid w:val="00337DC8"/>
    <w:rsid w:val="00342D06"/>
    <w:rsid w:val="00343811"/>
    <w:rsid w:val="00344244"/>
    <w:rsid w:val="00344246"/>
    <w:rsid w:val="00345503"/>
    <w:rsid w:val="00345D4B"/>
    <w:rsid w:val="00346A42"/>
    <w:rsid w:val="00347F35"/>
    <w:rsid w:val="003516AF"/>
    <w:rsid w:val="00354BDA"/>
    <w:rsid w:val="00361966"/>
    <w:rsid w:val="003654EC"/>
    <w:rsid w:val="003673FB"/>
    <w:rsid w:val="003676D0"/>
    <w:rsid w:val="00371708"/>
    <w:rsid w:val="00371D13"/>
    <w:rsid w:val="00372066"/>
    <w:rsid w:val="0037292C"/>
    <w:rsid w:val="003729F9"/>
    <w:rsid w:val="00372A69"/>
    <w:rsid w:val="00375F78"/>
    <w:rsid w:val="00380A66"/>
    <w:rsid w:val="00384A3A"/>
    <w:rsid w:val="00385371"/>
    <w:rsid w:val="00385A82"/>
    <w:rsid w:val="003862A7"/>
    <w:rsid w:val="003864F8"/>
    <w:rsid w:val="003879E7"/>
    <w:rsid w:val="00390325"/>
    <w:rsid w:val="00390FB9"/>
    <w:rsid w:val="00392AC5"/>
    <w:rsid w:val="00393AC9"/>
    <w:rsid w:val="003A1B9D"/>
    <w:rsid w:val="003A2C68"/>
    <w:rsid w:val="003A4F04"/>
    <w:rsid w:val="003A5FDC"/>
    <w:rsid w:val="003B1B62"/>
    <w:rsid w:val="003B4ED6"/>
    <w:rsid w:val="003B6891"/>
    <w:rsid w:val="003C0620"/>
    <w:rsid w:val="003C2C63"/>
    <w:rsid w:val="003C706D"/>
    <w:rsid w:val="003D0D8C"/>
    <w:rsid w:val="003D3D14"/>
    <w:rsid w:val="003D644A"/>
    <w:rsid w:val="003D68E8"/>
    <w:rsid w:val="003D775B"/>
    <w:rsid w:val="003E0380"/>
    <w:rsid w:val="003E07DE"/>
    <w:rsid w:val="003E1481"/>
    <w:rsid w:val="003E18C2"/>
    <w:rsid w:val="003E20F4"/>
    <w:rsid w:val="003E2F0B"/>
    <w:rsid w:val="003E4969"/>
    <w:rsid w:val="003E6B74"/>
    <w:rsid w:val="003F217F"/>
    <w:rsid w:val="003F2CC0"/>
    <w:rsid w:val="003F2D23"/>
    <w:rsid w:val="003F5155"/>
    <w:rsid w:val="003F6299"/>
    <w:rsid w:val="003F6B08"/>
    <w:rsid w:val="003F70F6"/>
    <w:rsid w:val="003F7F21"/>
    <w:rsid w:val="0040059B"/>
    <w:rsid w:val="00400962"/>
    <w:rsid w:val="004043E6"/>
    <w:rsid w:val="00404DE4"/>
    <w:rsid w:val="00411680"/>
    <w:rsid w:val="00411808"/>
    <w:rsid w:val="00411E97"/>
    <w:rsid w:val="00413DCE"/>
    <w:rsid w:val="004157C8"/>
    <w:rsid w:val="0042145A"/>
    <w:rsid w:val="00421DAB"/>
    <w:rsid w:val="00425303"/>
    <w:rsid w:val="00427020"/>
    <w:rsid w:val="00430372"/>
    <w:rsid w:val="00430828"/>
    <w:rsid w:val="0043129A"/>
    <w:rsid w:val="004334B9"/>
    <w:rsid w:val="004342B7"/>
    <w:rsid w:val="00434914"/>
    <w:rsid w:val="00434C16"/>
    <w:rsid w:val="0043505C"/>
    <w:rsid w:val="00435789"/>
    <w:rsid w:val="0043651E"/>
    <w:rsid w:val="00440721"/>
    <w:rsid w:val="00441355"/>
    <w:rsid w:val="00443729"/>
    <w:rsid w:val="004437C7"/>
    <w:rsid w:val="00446DC8"/>
    <w:rsid w:val="00447A16"/>
    <w:rsid w:val="004519D4"/>
    <w:rsid w:val="00451E75"/>
    <w:rsid w:val="004531AC"/>
    <w:rsid w:val="00454D8F"/>
    <w:rsid w:val="00457295"/>
    <w:rsid w:val="00457728"/>
    <w:rsid w:val="004577B6"/>
    <w:rsid w:val="0046123D"/>
    <w:rsid w:val="00462735"/>
    <w:rsid w:val="0046795E"/>
    <w:rsid w:val="00471A1B"/>
    <w:rsid w:val="0047432D"/>
    <w:rsid w:val="0048032A"/>
    <w:rsid w:val="0048182B"/>
    <w:rsid w:val="00481F6F"/>
    <w:rsid w:val="00485E83"/>
    <w:rsid w:val="0048765A"/>
    <w:rsid w:val="004914DD"/>
    <w:rsid w:val="00492538"/>
    <w:rsid w:val="004927B5"/>
    <w:rsid w:val="00496DC2"/>
    <w:rsid w:val="004979DF"/>
    <w:rsid w:val="004A354C"/>
    <w:rsid w:val="004B07BC"/>
    <w:rsid w:val="004B36FD"/>
    <w:rsid w:val="004B4412"/>
    <w:rsid w:val="004B4A58"/>
    <w:rsid w:val="004B5808"/>
    <w:rsid w:val="004B6423"/>
    <w:rsid w:val="004B72CD"/>
    <w:rsid w:val="004B7EB6"/>
    <w:rsid w:val="004C0283"/>
    <w:rsid w:val="004C1D0E"/>
    <w:rsid w:val="004C20D3"/>
    <w:rsid w:val="004C71D5"/>
    <w:rsid w:val="004D031D"/>
    <w:rsid w:val="004D0B0D"/>
    <w:rsid w:val="004D0D13"/>
    <w:rsid w:val="004D2A89"/>
    <w:rsid w:val="004D36BB"/>
    <w:rsid w:val="004E0073"/>
    <w:rsid w:val="004E22E6"/>
    <w:rsid w:val="004E5C76"/>
    <w:rsid w:val="004E70AE"/>
    <w:rsid w:val="004E7730"/>
    <w:rsid w:val="004E7755"/>
    <w:rsid w:val="004F1C08"/>
    <w:rsid w:val="004F616E"/>
    <w:rsid w:val="00502593"/>
    <w:rsid w:val="005046B9"/>
    <w:rsid w:val="0050535C"/>
    <w:rsid w:val="005068D5"/>
    <w:rsid w:val="00506A61"/>
    <w:rsid w:val="00506DF1"/>
    <w:rsid w:val="00514DCC"/>
    <w:rsid w:val="00515147"/>
    <w:rsid w:val="0051650D"/>
    <w:rsid w:val="00521C19"/>
    <w:rsid w:val="00523A87"/>
    <w:rsid w:val="00526289"/>
    <w:rsid w:val="005263CB"/>
    <w:rsid w:val="00531565"/>
    <w:rsid w:val="005342EF"/>
    <w:rsid w:val="00534F75"/>
    <w:rsid w:val="0053571C"/>
    <w:rsid w:val="0053679B"/>
    <w:rsid w:val="00540D84"/>
    <w:rsid w:val="0054159B"/>
    <w:rsid w:val="00541A9D"/>
    <w:rsid w:val="00542091"/>
    <w:rsid w:val="00542A73"/>
    <w:rsid w:val="00545148"/>
    <w:rsid w:val="0054551C"/>
    <w:rsid w:val="005455F4"/>
    <w:rsid w:val="00547D34"/>
    <w:rsid w:val="00550C36"/>
    <w:rsid w:val="00551233"/>
    <w:rsid w:val="00553064"/>
    <w:rsid w:val="00553C3A"/>
    <w:rsid w:val="00553D9E"/>
    <w:rsid w:val="00555650"/>
    <w:rsid w:val="00555FDE"/>
    <w:rsid w:val="0055722F"/>
    <w:rsid w:val="00560892"/>
    <w:rsid w:val="00560D44"/>
    <w:rsid w:val="0056247D"/>
    <w:rsid w:val="00565AE1"/>
    <w:rsid w:val="00566020"/>
    <w:rsid w:val="00567E91"/>
    <w:rsid w:val="00571ABE"/>
    <w:rsid w:val="00572E74"/>
    <w:rsid w:val="005743F8"/>
    <w:rsid w:val="0057550B"/>
    <w:rsid w:val="00575F9F"/>
    <w:rsid w:val="00583299"/>
    <w:rsid w:val="00585B8C"/>
    <w:rsid w:val="00586088"/>
    <w:rsid w:val="0058691C"/>
    <w:rsid w:val="00587D0B"/>
    <w:rsid w:val="005916FD"/>
    <w:rsid w:val="005928A9"/>
    <w:rsid w:val="00595191"/>
    <w:rsid w:val="005952E5"/>
    <w:rsid w:val="00595454"/>
    <w:rsid w:val="00597681"/>
    <w:rsid w:val="00597726"/>
    <w:rsid w:val="005A06E1"/>
    <w:rsid w:val="005A08A9"/>
    <w:rsid w:val="005A5678"/>
    <w:rsid w:val="005A6CEF"/>
    <w:rsid w:val="005B44CB"/>
    <w:rsid w:val="005B7201"/>
    <w:rsid w:val="005B7726"/>
    <w:rsid w:val="005C4A54"/>
    <w:rsid w:val="005C7FC7"/>
    <w:rsid w:val="005D098B"/>
    <w:rsid w:val="005D0BC5"/>
    <w:rsid w:val="005D2E8C"/>
    <w:rsid w:val="005D6E54"/>
    <w:rsid w:val="005D721F"/>
    <w:rsid w:val="005E03C7"/>
    <w:rsid w:val="005E0E1D"/>
    <w:rsid w:val="005E157D"/>
    <w:rsid w:val="005E28E8"/>
    <w:rsid w:val="005E5E8A"/>
    <w:rsid w:val="005E766A"/>
    <w:rsid w:val="005F0488"/>
    <w:rsid w:val="005F103B"/>
    <w:rsid w:val="005F687A"/>
    <w:rsid w:val="005F7B90"/>
    <w:rsid w:val="006007F0"/>
    <w:rsid w:val="006022E4"/>
    <w:rsid w:val="00606737"/>
    <w:rsid w:val="006104A9"/>
    <w:rsid w:val="00611B96"/>
    <w:rsid w:val="00611BD1"/>
    <w:rsid w:val="00611C3A"/>
    <w:rsid w:val="006163FC"/>
    <w:rsid w:val="00616790"/>
    <w:rsid w:val="0062197C"/>
    <w:rsid w:val="0062343C"/>
    <w:rsid w:val="00623C64"/>
    <w:rsid w:val="006245EB"/>
    <w:rsid w:val="00625629"/>
    <w:rsid w:val="006263E4"/>
    <w:rsid w:val="00626A38"/>
    <w:rsid w:val="006352ED"/>
    <w:rsid w:val="006360BA"/>
    <w:rsid w:val="00637E4B"/>
    <w:rsid w:val="006405EE"/>
    <w:rsid w:val="00645701"/>
    <w:rsid w:val="00646595"/>
    <w:rsid w:val="006553C5"/>
    <w:rsid w:val="006563E3"/>
    <w:rsid w:val="00657EB4"/>
    <w:rsid w:val="00664DA6"/>
    <w:rsid w:val="00666F9F"/>
    <w:rsid w:val="006675E0"/>
    <w:rsid w:val="00667C1C"/>
    <w:rsid w:val="006752A3"/>
    <w:rsid w:val="006752FA"/>
    <w:rsid w:val="00675984"/>
    <w:rsid w:val="00676E00"/>
    <w:rsid w:val="00684EA2"/>
    <w:rsid w:val="006858EB"/>
    <w:rsid w:val="0068599D"/>
    <w:rsid w:val="00686F0E"/>
    <w:rsid w:val="00690279"/>
    <w:rsid w:val="006927A2"/>
    <w:rsid w:val="00692FE7"/>
    <w:rsid w:val="00694112"/>
    <w:rsid w:val="00695CAB"/>
    <w:rsid w:val="0069610C"/>
    <w:rsid w:val="00696674"/>
    <w:rsid w:val="006A0561"/>
    <w:rsid w:val="006A30A7"/>
    <w:rsid w:val="006B11AC"/>
    <w:rsid w:val="006B4CDC"/>
    <w:rsid w:val="006B4E4B"/>
    <w:rsid w:val="006B7D96"/>
    <w:rsid w:val="006B7E62"/>
    <w:rsid w:val="006C1B12"/>
    <w:rsid w:val="006C23AA"/>
    <w:rsid w:val="006C593B"/>
    <w:rsid w:val="006C6977"/>
    <w:rsid w:val="006C6B5A"/>
    <w:rsid w:val="006C772F"/>
    <w:rsid w:val="006C7E23"/>
    <w:rsid w:val="006D12B6"/>
    <w:rsid w:val="006D2AB5"/>
    <w:rsid w:val="006D4578"/>
    <w:rsid w:val="006D537D"/>
    <w:rsid w:val="006D6D32"/>
    <w:rsid w:val="006E3515"/>
    <w:rsid w:val="006E417C"/>
    <w:rsid w:val="006E4420"/>
    <w:rsid w:val="006E59F8"/>
    <w:rsid w:val="006E761A"/>
    <w:rsid w:val="006F27BB"/>
    <w:rsid w:val="006F389E"/>
    <w:rsid w:val="006F46EB"/>
    <w:rsid w:val="006F58F2"/>
    <w:rsid w:val="006F5A0F"/>
    <w:rsid w:val="006F6AA6"/>
    <w:rsid w:val="00700FBD"/>
    <w:rsid w:val="00704299"/>
    <w:rsid w:val="00707472"/>
    <w:rsid w:val="00713E00"/>
    <w:rsid w:val="00714F74"/>
    <w:rsid w:val="0071798F"/>
    <w:rsid w:val="00720049"/>
    <w:rsid w:val="00720C52"/>
    <w:rsid w:val="00720F90"/>
    <w:rsid w:val="00721530"/>
    <w:rsid w:val="00721C8E"/>
    <w:rsid w:val="00723B5B"/>
    <w:rsid w:val="00725FF7"/>
    <w:rsid w:val="00727BFF"/>
    <w:rsid w:val="00727D4E"/>
    <w:rsid w:val="007345F6"/>
    <w:rsid w:val="00741780"/>
    <w:rsid w:val="00742807"/>
    <w:rsid w:val="00746479"/>
    <w:rsid w:val="00750C4C"/>
    <w:rsid w:val="007514FB"/>
    <w:rsid w:val="007556C7"/>
    <w:rsid w:val="007601F7"/>
    <w:rsid w:val="007611BF"/>
    <w:rsid w:val="0076125E"/>
    <w:rsid w:val="00761523"/>
    <w:rsid w:val="00762FD2"/>
    <w:rsid w:val="007633B7"/>
    <w:rsid w:val="00764559"/>
    <w:rsid w:val="00767E1A"/>
    <w:rsid w:val="007709A4"/>
    <w:rsid w:val="007733E3"/>
    <w:rsid w:val="00775112"/>
    <w:rsid w:val="007801B8"/>
    <w:rsid w:val="0078085A"/>
    <w:rsid w:val="00784321"/>
    <w:rsid w:val="00784E8D"/>
    <w:rsid w:val="00785F51"/>
    <w:rsid w:val="00795F0D"/>
    <w:rsid w:val="0079714E"/>
    <w:rsid w:val="007972FC"/>
    <w:rsid w:val="007A12A8"/>
    <w:rsid w:val="007A2083"/>
    <w:rsid w:val="007A317A"/>
    <w:rsid w:val="007A31E4"/>
    <w:rsid w:val="007A6141"/>
    <w:rsid w:val="007A6378"/>
    <w:rsid w:val="007A6B13"/>
    <w:rsid w:val="007A733A"/>
    <w:rsid w:val="007B2DFD"/>
    <w:rsid w:val="007B48CC"/>
    <w:rsid w:val="007B71E1"/>
    <w:rsid w:val="007D0684"/>
    <w:rsid w:val="007D2C61"/>
    <w:rsid w:val="007D556D"/>
    <w:rsid w:val="007D5E4A"/>
    <w:rsid w:val="007D6D7A"/>
    <w:rsid w:val="007E5F3D"/>
    <w:rsid w:val="007F2B08"/>
    <w:rsid w:val="007F47E7"/>
    <w:rsid w:val="007F7FA4"/>
    <w:rsid w:val="0080026D"/>
    <w:rsid w:val="00801977"/>
    <w:rsid w:val="00805848"/>
    <w:rsid w:val="00806357"/>
    <w:rsid w:val="008064BD"/>
    <w:rsid w:val="00806BDC"/>
    <w:rsid w:val="00806E95"/>
    <w:rsid w:val="0081090D"/>
    <w:rsid w:val="00810A5C"/>
    <w:rsid w:val="0081138A"/>
    <w:rsid w:val="0081738D"/>
    <w:rsid w:val="00820A71"/>
    <w:rsid w:val="008214F2"/>
    <w:rsid w:val="0082214A"/>
    <w:rsid w:val="00823B18"/>
    <w:rsid w:val="00827B75"/>
    <w:rsid w:val="008301D9"/>
    <w:rsid w:val="00830E75"/>
    <w:rsid w:val="008335CC"/>
    <w:rsid w:val="00837600"/>
    <w:rsid w:val="008400D4"/>
    <w:rsid w:val="00840260"/>
    <w:rsid w:val="00840DC0"/>
    <w:rsid w:val="008418F9"/>
    <w:rsid w:val="00843413"/>
    <w:rsid w:val="00844278"/>
    <w:rsid w:val="00845BBA"/>
    <w:rsid w:val="0084750D"/>
    <w:rsid w:val="00850598"/>
    <w:rsid w:val="00850A65"/>
    <w:rsid w:val="008529A1"/>
    <w:rsid w:val="00852C31"/>
    <w:rsid w:val="0085466C"/>
    <w:rsid w:val="0085500B"/>
    <w:rsid w:val="00857E4D"/>
    <w:rsid w:val="00862CA0"/>
    <w:rsid w:val="0086324B"/>
    <w:rsid w:val="0086434A"/>
    <w:rsid w:val="008653A1"/>
    <w:rsid w:val="00870BBE"/>
    <w:rsid w:val="00870E94"/>
    <w:rsid w:val="00871DB9"/>
    <w:rsid w:val="008726FA"/>
    <w:rsid w:val="008764DC"/>
    <w:rsid w:val="0087718E"/>
    <w:rsid w:val="00877EB1"/>
    <w:rsid w:val="00885030"/>
    <w:rsid w:val="0088566E"/>
    <w:rsid w:val="0088659F"/>
    <w:rsid w:val="008878E0"/>
    <w:rsid w:val="00887983"/>
    <w:rsid w:val="00890222"/>
    <w:rsid w:val="00892CBC"/>
    <w:rsid w:val="00893446"/>
    <w:rsid w:val="00893FFD"/>
    <w:rsid w:val="00894097"/>
    <w:rsid w:val="00896CAD"/>
    <w:rsid w:val="008A000D"/>
    <w:rsid w:val="008A01AF"/>
    <w:rsid w:val="008A0957"/>
    <w:rsid w:val="008A14C3"/>
    <w:rsid w:val="008A3476"/>
    <w:rsid w:val="008A4053"/>
    <w:rsid w:val="008A4CFA"/>
    <w:rsid w:val="008A6601"/>
    <w:rsid w:val="008A7100"/>
    <w:rsid w:val="008B2291"/>
    <w:rsid w:val="008B25D0"/>
    <w:rsid w:val="008B3537"/>
    <w:rsid w:val="008B5AD6"/>
    <w:rsid w:val="008B6B32"/>
    <w:rsid w:val="008B7762"/>
    <w:rsid w:val="008B7A8A"/>
    <w:rsid w:val="008B7B42"/>
    <w:rsid w:val="008B7D84"/>
    <w:rsid w:val="008C2D43"/>
    <w:rsid w:val="008C4C56"/>
    <w:rsid w:val="008C523A"/>
    <w:rsid w:val="008C79A5"/>
    <w:rsid w:val="008D0545"/>
    <w:rsid w:val="008D0E62"/>
    <w:rsid w:val="008D58E5"/>
    <w:rsid w:val="008D6320"/>
    <w:rsid w:val="008D664D"/>
    <w:rsid w:val="008D782E"/>
    <w:rsid w:val="008E2122"/>
    <w:rsid w:val="008E3BE5"/>
    <w:rsid w:val="008E4779"/>
    <w:rsid w:val="008E5E2D"/>
    <w:rsid w:val="008E7D97"/>
    <w:rsid w:val="008F1AF8"/>
    <w:rsid w:val="008F321F"/>
    <w:rsid w:val="008F7131"/>
    <w:rsid w:val="008F7947"/>
    <w:rsid w:val="00900816"/>
    <w:rsid w:val="0090236B"/>
    <w:rsid w:val="00903B9E"/>
    <w:rsid w:val="00903DA6"/>
    <w:rsid w:val="00903FAB"/>
    <w:rsid w:val="009045DA"/>
    <w:rsid w:val="00904A25"/>
    <w:rsid w:val="0090614B"/>
    <w:rsid w:val="00906A57"/>
    <w:rsid w:val="009111C8"/>
    <w:rsid w:val="00913D47"/>
    <w:rsid w:val="0091768A"/>
    <w:rsid w:val="0091793F"/>
    <w:rsid w:val="0092462C"/>
    <w:rsid w:val="00924A15"/>
    <w:rsid w:val="009256D7"/>
    <w:rsid w:val="00927B0C"/>
    <w:rsid w:val="00927FBD"/>
    <w:rsid w:val="00934DA3"/>
    <w:rsid w:val="00935053"/>
    <w:rsid w:val="0093655B"/>
    <w:rsid w:val="00937B51"/>
    <w:rsid w:val="009407B7"/>
    <w:rsid w:val="009407BA"/>
    <w:rsid w:val="00940E30"/>
    <w:rsid w:val="0094270E"/>
    <w:rsid w:val="009440CB"/>
    <w:rsid w:val="00945363"/>
    <w:rsid w:val="00946A70"/>
    <w:rsid w:val="00946A74"/>
    <w:rsid w:val="00947DFC"/>
    <w:rsid w:val="00951083"/>
    <w:rsid w:val="00954814"/>
    <w:rsid w:val="0095525D"/>
    <w:rsid w:val="00956269"/>
    <w:rsid w:val="0095680E"/>
    <w:rsid w:val="00957550"/>
    <w:rsid w:val="00961301"/>
    <w:rsid w:val="00961FA9"/>
    <w:rsid w:val="00962C0E"/>
    <w:rsid w:val="00964277"/>
    <w:rsid w:val="00965126"/>
    <w:rsid w:val="009717FB"/>
    <w:rsid w:val="009749FE"/>
    <w:rsid w:val="00977A7B"/>
    <w:rsid w:val="009810CF"/>
    <w:rsid w:val="0098150D"/>
    <w:rsid w:val="00981BC8"/>
    <w:rsid w:val="0098268C"/>
    <w:rsid w:val="009833A9"/>
    <w:rsid w:val="0098407C"/>
    <w:rsid w:val="00986218"/>
    <w:rsid w:val="009875FD"/>
    <w:rsid w:val="00996F00"/>
    <w:rsid w:val="009A36F1"/>
    <w:rsid w:val="009A4C7D"/>
    <w:rsid w:val="009A4DC4"/>
    <w:rsid w:val="009A5B01"/>
    <w:rsid w:val="009A6BBF"/>
    <w:rsid w:val="009A6D32"/>
    <w:rsid w:val="009A7315"/>
    <w:rsid w:val="009B29AB"/>
    <w:rsid w:val="009B2BA0"/>
    <w:rsid w:val="009B34D5"/>
    <w:rsid w:val="009B453C"/>
    <w:rsid w:val="009C0D9F"/>
    <w:rsid w:val="009C212F"/>
    <w:rsid w:val="009C21CE"/>
    <w:rsid w:val="009C555B"/>
    <w:rsid w:val="009C5CEE"/>
    <w:rsid w:val="009C69C6"/>
    <w:rsid w:val="009C740D"/>
    <w:rsid w:val="009C7803"/>
    <w:rsid w:val="009D01C4"/>
    <w:rsid w:val="009D0DFC"/>
    <w:rsid w:val="009D258D"/>
    <w:rsid w:val="009D3622"/>
    <w:rsid w:val="009D5BAF"/>
    <w:rsid w:val="009D5FF2"/>
    <w:rsid w:val="009D6E00"/>
    <w:rsid w:val="009D6E45"/>
    <w:rsid w:val="009E02FD"/>
    <w:rsid w:val="009E2F21"/>
    <w:rsid w:val="009E3243"/>
    <w:rsid w:val="009E4332"/>
    <w:rsid w:val="009E4C84"/>
    <w:rsid w:val="009E6946"/>
    <w:rsid w:val="009E6D48"/>
    <w:rsid w:val="009E7456"/>
    <w:rsid w:val="009F05F2"/>
    <w:rsid w:val="009F0F02"/>
    <w:rsid w:val="009F1FC5"/>
    <w:rsid w:val="009F21EE"/>
    <w:rsid w:val="009F3075"/>
    <w:rsid w:val="009F487C"/>
    <w:rsid w:val="009F706F"/>
    <w:rsid w:val="009F73B8"/>
    <w:rsid w:val="00A020B7"/>
    <w:rsid w:val="00A028E7"/>
    <w:rsid w:val="00A04899"/>
    <w:rsid w:val="00A04C66"/>
    <w:rsid w:val="00A05A29"/>
    <w:rsid w:val="00A0708B"/>
    <w:rsid w:val="00A07488"/>
    <w:rsid w:val="00A10C06"/>
    <w:rsid w:val="00A11784"/>
    <w:rsid w:val="00A142B5"/>
    <w:rsid w:val="00A15DC1"/>
    <w:rsid w:val="00A17724"/>
    <w:rsid w:val="00A17A29"/>
    <w:rsid w:val="00A17DA6"/>
    <w:rsid w:val="00A17DC0"/>
    <w:rsid w:val="00A20066"/>
    <w:rsid w:val="00A205A5"/>
    <w:rsid w:val="00A234D5"/>
    <w:rsid w:val="00A23DDB"/>
    <w:rsid w:val="00A26A77"/>
    <w:rsid w:val="00A27F81"/>
    <w:rsid w:val="00A31A21"/>
    <w:rsid w:val="00A34C28"/>
    <w:rsid w:val="00A361EB"/>
    <w:rsid w:val="00A36ED0"/>
    <w:rsid w:val="00A401F0"/>
    <w:rsid w:val="00A4048C"/>
    <w:rsid w:val="00A44E58"/>
    <w:rsid w:val="00A4529F"/>
    <w:rsid w:val="00A45B89"/>
    <w:rsid w:val="00A47151"/>
    <w:rsid w:val="00A47160"/>
    <w:rsid w:val="00A522FB"/>
    <w:rsid w:val="00A544E9"/>
    <w:rsid w:val="00A546AC"/>
    <w:rsid w:val="00A5734A"/>
    <w:rsid w:val="00A6179E"/>
    <w:rsid w:val="00A61E07"/>
    <w:rsid w:val="00A624BA"/>
    <w:rsid w:val="00A62EE5"/>
    <w:rsid w:val="00A645CA"/>
    <w:rsid w:val="00A64A56"/>
    <w:rsid w:val="00A72C2A"/>
    <w:rsid w:val="00A773A1"/>
    <w:rsid w:val="00A81902"/>
    <w:rsid w:val="00A84680"/>
    <w:rsid w:val="00A84E05"/>
    <w:rsid w:val="00A868CE"/>
    <w:rsid w:val="00A87076"/>
    <w:rsid w:val="00A8713B"/>
    <w:rsid w:val="00A878DC"/>
    <w:rsid w:val="00A87F04"/>
    <w:rsid w:val="00A92431"/>
    <w:rsid w:val="00A93158"/>
    <w:rsid w:val="00A96642"/>
    <w:rsid w:val="00AA1017"/>
    <w:rsid w:val="00AA3ED4"/>
    <w:rsid w:val="00AA4868"/>
    <w:rsid w:val="00AA4EE0"/>
    <w:rsid w:val="00AA5416"/>
    <w:rsid w:val="00AA672E"/>
    <w:rsid w:val="00AB270D"/>
    <w:rsid w:val="00AB3799"/>
    <w:rsid w:val="00AB3AB8"/>
    <w:rsid w:val="00AB40AA"/>
    <w:rsid w:val="00AB4E55"/>
    <w:rsid w:val="00AB7F17"/>
    <w:rsid w:val="00AC0D95"/>
    <w:rsid w:val="00AC19C6"/>
    <w:rsid w:val="00AC44C4"/>
    <w:rsid w:val="00AC46F1"/>
    <w:rsid w:val="00AC6E34"/>
    <w:rsid w:val="00AC75E2"/>
    <w:rsid w:val="00AC7851"/>
    <w:rsid w:val="00AD0DA6"/>
    <w:rsid w:val="00AD1316"/>
    <w:rsid w:val="00AD2267"/>
    <w:rsid w:val="00AD24C2"/>
    <w:rsid w:val="00AD38E1"/>
    <w:rsid w:val="00AD6878"/>
    <w:rsid w:val="00AD74C1"/>
    <w:rsid w:val="00AD75A1"/>
    <w:rsid w:val="00AE0BCF"/>
    <w:rsid w:val="00AE1BBF"/>
    <w:rsid w:val="00AE36DC"/>
    <w:rsid w:val="00AE5DDB"/>
    <w:rsid w:val="00AE67B7"/>
    <w:rsid w:val="00AE777A"/>
    <w:rsid w:val="00AF048C"/>
    <w:rsid w:val="00AF165F"/>
    <w:rsid w:val="00AF25F6"/>
    <w:rsid w:val="00AF5FDF"/>
    <w:rsid w:val="00B008EF"/>
    <w:rsid w:val="00B01A12"/>
    <w:rsid w:val="00B01A38"/>
    <w:rsid w:val="00B02F27"/>
    <w:rsid w:val="00B04577"/>
    <w:rsid w:val="00B06F0A"/>
    <w:rsid w:val="00B100B0"/>
    <w:rsid w:val="00B108B9"/>
    <w:rsid w:val="00B10F79"/>
    <w:rsid w:val="00B1381B"/>
    <w:rsid w:val="00B146C7"/>
    <w:rsid w:val="00B16732"/>
    <w:rsid w:val="00B222C1"/>
    <w:rsid w:val="00B2285A"/>
    <w:rsid w:val="00B246F8"/>
    <w:rsid w:val="00B25452"/>
    <w:rsid w:val="00B26A64"/>
    <w:rsid w:val="00B2753C"/>
    <w:rsid w:val="00B310E6"/>
    <w:rsid w:val="00B329EC"/>
    <w:rsid w:val="00B32F6A"/>
    <w:rsid w:val="00B33F3C"/>
    <w:rsid w:val="00B3426F"/>
    <w:rsid w:val="00B34ED7"/>
    <w:rsid w:val="00B37B17"/>
    <w:rsid w:val="00B420BC"/>
    <w:rsid w:val="00B42CDA"/>
    <w:rsid w:val="00B44507"/>
    <w:rsid w:val="00B451D4"/>
    <w:rsid w:val="00B47AED"/>
    <w:rsid w:val="00B50829"/>
    <w:rsid w:val="00B54997"/>
    <w:rsid w:val="00B61513"/>
    <w:rsid w:val="00B627C3"/>
    <w:rsid w:val="00B629F3"/>
    <w:rsid w:val="00B660D8"/>
    <w:rsid w:val="00B67222"/>
    <w:rsid w:val="00B707D8"/>
    <w:rsid w:val="00B71AD6"/>
    <w:rsid w:val="00B72A65"/>
    <w:rsid w:val="00B74223"/>
    <w:rsid w:val="00B74D88"/>
    <w:rsid w:val="00B773FA"/>
    <w:rsid w:val="00B778FF"/>
    <w:rsid w:val="00B802D6"/>
    <w:rsid w:val="00B834C6"/>
    <w:rsid w:val="00B9146C"/>
    <w:rsid w:val="00B915E2"/>
    <w:rsid w:val="00B92C82"/>
    <w:rsid w:val="00B92CFD"/>
    <w:rsid w:val="00B979B7"/>
    <w:rsid w:val="00BA1C02"/>
    <w:rsid w:val="00BA23FE"/>
    <w:rsid w:val="00BA278C"/>
    <w:rsid w:val="00BA62A4"/>
    <w:rsid w:val="00BA6F8F"/>
    <w:rsid w:val="00BA7318"/>
    <w:rsid w:val="00BA789A"/>
    <w:rsid w:val="00BB0BA8"/>
    <w:rsid w:val="00BB2A3E"/>
    <w:rsid w:val="00BB2BDC"/>
    <w:rsid w:val="00BC0336"/>
    <w:rsid w:val="00BC15C2"/>
    <w:rsid w:val="00BC1FE2"/>
    <w:rsid w:val="00BC21EC"/>
    <w:rsid w:val="00BC4503"/>
    <w:rsid w:val="00BC4839"/>
    <w:rsid w:val="00BC5FBF"/>
    <w:rsid w:val="00BC66EF"/>
    <w:rsid w:val="00BC75CB"/>
    <w:rsid w:val="00BD014D"/>
    <w:rsid w:val="00BD0586"/>
    <w:rsid w:val="00BD1045"/>
    <w:rsid w:val="00BD13F4"/>
    <w:rsid w:val="00BD1BF2"/>
    <w:rsid w:val="00BD41DE"/>
    <w:rsid w:val="00BD5F74"/>
    <w:rsid w:val="00BD6198"/>
    <w:rsid w:val="00BD7481"/>
    <w:rsid w:val="00BD759C"/>
    <w:rsid w:val="00BD779B"/>
    <w:rsid w:val="00BE0D6E"/>
    <w:rsid w:val="00BE1C52"/>
    <w:rsid w:val="00BE2324"/>
    <w:rsid w:val="00BE2BC1"/>
    <w:rsid w:val="00BE2FFD"/>
    <w:rsid w:val="00BE45C3"/>
    <w:rsid w:val="00BF0203"/>
    <w:rsid w:val="00BF0272"/>
    <w:rsid w:val="00BF1CC0"/>
    <w:rsid w:val="00C013FA"/>
    <w:rsid w:val="00C01659"/>
    <w:rsid w:val="00C04026"/>
    <w:rsid w:val="00C106FD"/>
    <w:rsid w:val="00C118DC"/>
    <w:rsid w:val="00C126DB"/>
    <w:rsid w:val="00C13ED1"/>
    <w:rsid w:val="00C1780E"/>
    <w:rsid w:val="00C17E5E"/>
    <w:rsid w:val="00C20519"/>
    <w:rsid w:val="00C216D7"/>
    <w:rsid w:val="00C21D85"/>
    <w:rsid w:val="00C24366"/>
    <w:rsid w:val="00C26731"/>
    <w:rsid w:val="00C267DC"/>
    <w:rsid w:val="00C3058F"/>
    <w:rsid w:val="00C32803"/>
    <w:rsid w:val="00C357A7"/>
    <w:rsid w:val="00C36C03"/>
    <w:rsid w:val="00C36D65"/>
    <w:rsid w:val="00C36F10"/>
    <w:rsid w:val="00C37881"/>
    <w:rsid w:val="00C37CB9"/>
    <w:rsid w:val="00C44B13"/>
    <w:rsid w:val="00C44D94"/>
    <w:rsid w:val="00C4689A"/>
    <w:rsid w:val="00C47247"/>
    <w:rsid w:val="00C502F1"/>
    <w:rsid w:val="00C516B9"/>
    <w:rsid w:val="00C51FFD"/>
    <w:rsid w:val="00C55200"/>
    <w:rsid w:val="00C55C28"/>
    <w:rsid w:val="00C56ACD"/>
    <w:rsid w:val="00C6135D"/>
    <w:rsid w:val="00C61C5F"/>
    <w:rsid w:val="00C6257A"/>
    <w:rsid w:val="00C64954"/>
    <w:rsid w:val="00C64D4B"/>
    <w:rsid w:val="00C65A57"/>
    <w:rsid w:val="00C730C6"/>
    <w:rsid w:val="00C73232"/>
    <w:rsid w:val="00C74435"/>
    <w:rsid w:val="00C76CC5"/>
    <w:rsid w:val="00C77BA9"/>
    <w:rsid w:val="00C822F9"/>
    <w:rsid w:val="00C840E9"/>
    <w:rsid w:val="00C8554E"/>
    <w:rsid w:val="00C85DF4"/>
    <w:rsid w:val="00C86195"/>
    <w:rsid w:val="00C87DD6"/>
    <w:rsid w:val="00C9121C"/>
    <w:rsid w:val="00C91EAB"/>
    <w:rsid w:val="00C94B15"/>
    <w:rsid w:val="00CA0AF6"/>
    <w:rsid w:val="00CA176E"/>
    <w:rsid w:val="00CA47D3"/>
    <w:rsid w:val="00CA55BE"/>
    <w:rsid w:val="00CA6127"/>
    <w:rsid w:val="00CA7606"/>
    <w:rsid w:val="00CA7F96"/>
    <w:rsid w:val="00CB0701"/>
    <w:rsid w:val="00CB13FA"/>
    <w:rsid w:val="00CB69A8"/>
    <w:rsid w:val="00CB7C75"/>
    <w:rsid w:val="00CC033A"/>
    <w:rsid w:val="00CC09B6"/>
    <w:rsid w:val="00CC201D"/>
    <w:rsid w:val="00CC49B9"/>
    <w:rsid w:val="00CC4B1C"/>
    <w:rsid w:val="00CC4BA9"/>
    <w:rsid w:val="00CD35C4"/>
    <w:rsid w:val="00CD3E2B"/>
    <w:rsid w:val="00CD619B"/>
    <w:rsid w:val="00CD7DAA"/>
    <w:rsid w:val="00CE0472"/>
    <w:rsid w:val="00CE2620"/>
    <w:rsid w:val="00CE26D1"/>
    <w:rsid w:val="00CE31DB"/>
    <w:rsid w:val="00CE3EF4"/>
    <w:rsid w:val="00CE7B22"/>
    <w:rsid w:val="00CF0807"/>
    <w:rsid w:val="00CF2059"/>
    <w:rsid w:val="00CF2AE2"/>
    <w:rsid w:val="00CF444C"/>
    <w:rsid w:val="00CF787A"/>
    <w:rsid w:val="00CF7CCA"/>
    <w:rsid w:val="00CF7EDB"/>
    <w:rsid w:val="00D016A1"/>
    <w:rsid w:val="00D02FD6"/>
    <w:rsid w:val="00D05D57"/>
    <w:rsid w:val="00D07422"/>
    <w:rsid w:val="00D11AA6"/>
    <w:rsid w:val="00D13BF7"/>
    <w:rsid w:val="00D13DE1"/>
    <w:rsid w:val="00D14B9C"/>
    <w:rsid w:val="00D14E47"/>
    <w:rsid w:val="00D15278"/>
    <w:rsid w:val="00D160E1"/>
    <w:rsid w:val="00D20F6C"/>
    <w:rsid w:val="00D211E4"/>
    <w:rsid w:val="00D21B4F"/>
    <w:rsid w:val="00D23D64"/>
    <w:rsid w:val="00D26066"/>
    <w:rsid w:val="00D2677B"/>
    <w:rsid w:val="00D26B95"/>
    <w:rsid w:val="00D26FAE"/>
    <w:rsid w:val="00D2717B"/>
    <w:rsid w:val="00D319B2"/>
    <w:rsid w:val="00D3235C"/>
    <w:rsid w:val="00D32627"/>
    <w:rsid w:val="00D33917"/>
    <w:rsid w:val="00D33D98"/>
    <w:rsid w:val="00D340D3"/>
    <w:rsid w:val="00D34339"/>
    <w:rsid w:val="00D34B22"/>
    <w:rsid w:val="00D35F1A"/>
    <w:rsid w:val="00D36561"/>
    <w:rsid w:val="00D371E4"/>
    <w:rsid w:val="00D4404F"/>
    <w:rsid w:val="00D44D67"/>
    <w:rsid w:val="00D4703D"/>
    <w:rsid w:val="00D50496"/>
    <w:rsid w:val="00D50F5A"/>
    <w:rsid w:val="00D51459"/>
    <w:rsid w:val="00D5174B"/>
    <w:rsid w:val="00D53635"/>
    <w:rsid w:val="00D56835"/>
    <w:rsid w:val="00D56D3D"/>
    <w:rsid w:val="00D572F1"/>
    <w:rsid w:val="00D579CC"/>
    <w:rsid w:val="00D57AAB"/>
    <w:rsid w:val="00D62604"/>
    <w:rsid w:val="00D63101"/>
    <w:rsid w:val="00D635A9"/>
    <w:rsid w:val="00D66072"/>
    <w:rsid w:val="00D6680B"/>
    <w:rsid w:val="00D70872"/>
    <w:rsid w:val="00D72B0F"/>
    <w:rsid w:val="00D72C37"/>
    <w:rsid w:val="00D72FDF"/>
    <w:rsid w:val="00D74695"/>
    <w:rsid w:val="00D76C85"/>
    <w:rsid w:val="00D76D6F"/>
    <w:rsid w:val="00D77236"/>
    <w:rsid w:val="00D806D8"/>
    <w:rsid w:val="00D81546"/>
    <w:rsid w:val="00D81971"/>
    <w:rsid w:val="00D82A76"/>
    <w:rsid w:val="00D835DD"/>
    <w:rsid w:val="00D84741"/>
    <w:rsid w:val="00D86F54"/>
    <w:rsid w:val="00D87379"/>
    <w:rsid w:val="00D87C8A"/>
    <w:rsid w:val="00D908BF"/>
    <w:rsid w:val="00D90CBE"/>
    <w:rsid w:val="00D9134C"/>
    <w:rsid w:val="00D91DFD"/>
    <w:rsid w:val="00D96E92"/>
    <w:rsid w:val="00D9765C"/>
    <w:rsid w:val="00DA00A4"/>
    <w:rsid w:val="00DA10BF"/>
    <w:rsid w:val="00DA1B98"/>
    <w:rsid w:val="00DA1BAD"/>
    <w:rsid w:val="00DA32FA"/>
    <w:rsid w:val="00DA3921"/>
    <w:rsid w:val="00DA39F5"/>
    <w:rsid w:val="00DA3ADB"/>
    <w:rsid w:val="00DA4579"/>
    <w:rsid w:val="00DA56A5"/>
    <w:rsid w:val="00DA7BBC"/>
    <w:rsid w:val="00DB1A5F"/>
    <w:rsid w:val="00DB2C20"/>
    <w:rsid w:val="00DB456B"/>
    <w:rsid w:val="00DB4D70"/>
    <w:rsid w:val="00DB514A"/>
    <w:rsid w:val="00DB7DBE"/>
    <w:rsid w:val="00DC0CB7"/>
    <w:rsid w:val="00DC1A84"/>
    <w:rsid w:val="00DC4030"/>
    <w:rsid w:val="00DC41CF"/>
    <w:rsid w:val="00DC4BF9"/>
    <w:rsid w:val="00DC5210"/>
    <w:rsid w:val="00DD259E"/>
    <w:rsid w:val="00DD4029"/>
    <w:rsid w:val="00DD4334"/>
    <w:rsid w:val="00DD6220"/>
    <w:rsid w:val="00DD7B1E"/>
    <w:rsid w:val="00DE0805"/>
    <w:rsid w:val="00DE30A9"/>
    <w:rsid w:val="00DE45DA"/>
    <w:rsid w:val="00DF015E"/>
    <w:rsid w:val="00DF01BB"/>
    <w:rsid w:val="00DF2552"/>
    <w:rsid w:val="00DF5039"/>
    <w:rsid w:val="00E021D8"/>
    <w:rsid w:val="00E0253F"/>
    <w:rsid w:val="00E0346E"/>
    <w:rsid w:val="00E0387F"/>
    <w:rsid w:val="00E04A16"/>
    <w:rsid w:val="00E04DCC"/>
    <w:rsid w:val="00E06FB3"/>
    <w:rsid w:val="00E10FAA"/>
    <w:rsid w:val="00E1158A"/>
    <w:rsid w:val="00E11A9A"/>
    <w:rsid w:val="00E14EC1"/>
    <w:rsid w:val="00E15A94"/>
    <w:rsid w:val="00E15AFC"/>
    <w:rsid w:val="00E15F43"/>
    <w:rsid w:val="00E169DA"/>
    <w:rsid w:val="00E16D5C"/>
    <w:rsid w:val="00E20AF5"/>
    <w:rsid w:val="00E22DB8"/>
    <w:rsid w:val="00E23199"/>
    <w:rsid w:val="00E231B8"/>
    <w:rsid w:val="00E23DE4"/>
    <w:rsid w:val="00E352F0"/>
    <w:rsid w:val="00E3691A"/>
    <w:rsid w:val="00E379C3"/>
    <w:rsid w:val="00E41490"/>
    <w:rsid w:val="00E418E5"/>
    <w:rsid w:val="00E41F19"/>
    <w:rsid w:val="00E42B47"/>
    <w:rsid w:val="00E440D7"/>
    <w:rsid w:val="00E4509C"/>
    <w:rsid w:val="00E4540A"/>
    <w:rsid w:val="00E45538"/>
    <w:rsid w:val="00E45C86"/>
    <w:rsid w:val="00E472C9"/>
    <w:rsid w:val="00E47CF8"/>
    <w:rsid w:val="00E50313"/>
    <w:rsid w:val="00E5285B"/>
    <w:rsid w:val="00E55490"/>
    <w:rsid w:val="00E55576"/>
    <w:rsid w:val="00E56BE6"/>
    <w:rsid w:val="00E62FCB"/>
    <w:rsid w:val="00E63847"/>
    <w:rsid w:val="00E63D6F"/>
    <w:rsid w:val="00E641C6"/>
    <w:rsid w:val="00E6455B"/>
    <w:rsid w:val="00E64FC9"/>
    <w:rsid w:val="00E66109"/>
    <w:rsid w:val="00E71C7D"/>
    <w:rsid w:val="00E71E8E"/>
    <w:rsid w:val="00E735DE"/>
    <w:rsid w:val="00E74072"/>
    <w:rsid w:val="00E75EAC"/>
    <w:rsid w:val="00E76CD7"/>
    <w:rsid w:val="00E80631"/>
    <w:rsid w:val="00E83945"/>
    <w:rsid w:val="00E83B0B"/>
    <w:rsid w:val="00E862FF"/>
    <w:rsid w:val="00E87A7C"/>
    <w:rsid w:val="00E90C20"/>
    <w:rsid w:val="00E9219E"/>
    <w:rsid w:val="00E92A2D"/>
    <w:rsid w:val="00E92A45"/>
    <w:rsid w:val="00E92F05"/>
    <w:rsid w:val="00E93A4D"/>
    <w:rsid w:val="00E97318"/>
    <w:rsid w:val="00E97FB2"/>
    <w:rsid w:val="00EA4A87"/>
    <w:rsid w:val="00EA4F35"/>
    <w:rsid w:val="00EA6DB3"/>
    <w:rsid w:val="00EA7B8A"/>
    <w:rsid w:val="00EB34E6"/>
    <w:rsid w:val="00EB3BB2"/>
    <w:rsid w:val="00EB4C44"/>
    <w:rsid w:val="00EB6293"/>
    <w:rsid w:val="00EC0A6C"/>
    <w:rsid w:val="00EC2F3A"/>
    <w:rsid w:val="00EC4694"/>
    <w:rsid w:val="00EC5F69"/>
    <w:rsid w:val="00EC6892"/>
    <w:rsid w:val="00EC7014"/>
    <w:rsid w:val="00ED0705"/>
    <w:rsid w:val="00ED103F"/>
    <w:rsid w:val="00ED74C9"/>
    <w:rsid w:val="00ED7F4B"/>
    <w:rsid w:val="00EE09D7"/>
    <w:rsid w:val="00EE1F7E"/>
    <w:rsid w:val="00EE4AE3"/>
    <w:rsid w:val="00EE792A"/>
    <w:rsid w:val="00EE7D5A"/>
    <w:rsid w:val="00EF1DE8"/>
    <w:rsid w:val="00EF2ECE"/>
    <w:rsid w:val="00EF5101"/>
    <w:rsid w:val="00EF570B"/>
    <w:rsid w:val="00EF5913"/>
    <w:rsid w:val="00F002B1"/>
    <w:rsid w:val="00F002C4"/>
    <w:rsid w:val="00F034D8"/>
    <w:rsid w:val="00F06408"/>
    <w:rsid w:val="00F07C18"/>
    <w:rsid w:val="00F1040F"/>
    <w:rsid w:val="00F11138"/>
    <w:rsid w:val="00F125C5"/>
    <w:rsid w:val="00F144F2"/>
    <w:rsid w:val="00F15055"/>
    <w:rsid w:val="00F153A8"/>
    <w:rsid w:val="00F20EE5"/>
    <w:rsid w:val="00F30E89"/>
    <w:rsid w:val="00F32CA1"/>
    <w:rsid w:val="00F345A9"/>
    <w:rsid w:val="00F37BA8"/>
    <w:rsid w:val="00F37C09"/>
    <w:rsid w:val="00F40345"/>
    <w:rsid w:val="00F4232F"/>
    <w:rsid w:val="00F46E5C"/>
    <w:rsid w:val="00F47FDB"/>
    <w:rsid w:val="00F502A3"/>
    <w:rsid w:val="00F51D47"/>
    <w:rsid w:val="00F51EB2"/>
    <w:rsid w:val="00F548B0"/>
    <w:rsid w:val="00F553E1"/>
    <w:rsid w:val="00F568EE"/>
    <w:rsid w:val="00F578A2"/>
    <w:rsid w:val="00F623C9"/>
    <w:rsid w:val="00F623DB"/>
    <w:rsid w:val="00F66930"/>
    <w:rsid w:val="00F67B23"/>
    <w:rsid w:val="00F67B26"/>
    <w:rsid w:val="00F723B8"/>
    <w:rsid w:val="00F73028"/>
    <w:rsid w:val="00F747FC"/>
    <w:rsid w:val="00F75C17"/>
    <w:rsid w:val="00F7735E"/>
    <w:rsid w:val="00F7740C"/>
    <w:rsid w:val="00F77506"/>
    <w:rsid w:val="00F812E0"/>
    <w:rsid w:val="00F84ABE"/>
    <w:rsid w:val="00F852F7"/>
    <w:rsid w:val="00F87ECC"/>
    <w:rsid w:val="00F90864"/>
    <w:rsid w:val="00F92DD4"/>
    <w:rsid w:val="00F95E1F"/>
    <w:rsid w:val="00F97054"/>
    <w:rsid w:val="00F974BD"/>
    <w:rsid w:val="00FA0A96"/>
    <w:rsid w:val="00FA1011"/>
    <w:rsid w:val="00FA2251"/>
    <w:rsid w:val="00FA2915"/>
    <w:rsid w:val="00FA312A"/>
    <w:rsid w:val="00FA3937"/>
    <w:rsid w:val="00FA7A9A"/>
    <w:rsid w:val="00FB34AE"/>
    <w:rsid w:val="00FB4D5F"/>
    <w:rsid w:val="00FC33DB"/>
    <w:rsid w:val="00FC58C6"/>
    <w:rsid w:val="00FC789F"/>
    <w:rsid w:val="00FD087F"/>
    <w:rsid w:val="00FD3D00"/>
    <w:rsid w:val="00FE0464"/>
    <w:rsid w:val="00FE2D25"/>
    <w:rsid w:val="00FE4DDE"/>
    <w:rsid w:val="00FF4918"/>
    <w:rsid w:val="00FF516F"/>
    <w:rsid w:val="00FF6404"/>
    <w:rsid w:val="00FF75BD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0140E"/>
  <w15:chartTrackingRefBased/>
  <w15:docId w15:val="{BD652094-6666-4D46-B44F-7E2C0FC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DEF"/>
  </w:style>
  <w:style w:type="paragraph" w:styleId="2">
    <w:name w:val="heading 2"/>
    <w:basedOn w:val="a"/>
    <w:next w:val="a"/>
    <w:link w:val="20"/>
    <w:qFormat/>
    <w:rsid w:val="00850A6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50A6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0A65"/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50A65"/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unhideWhenUsed/>
    <w:rsid w:val="00850A6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50A65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F14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44F2"/>
    <w:rPr>
      <w:rFonts w:ascii="Segoe UI" w:hAnsi="Segoe UI" w:cs="Segoe UI"/>
      <w:sz w:val="18"/>
      <w:szCs w:val="18"/>
    </w:rPr>
  </w:style>
  <w:style w:type="character" w:customStyle="1" w:styleId="14">
    <w:name w:val="Обычный + 14 пт Знак"/>
    <w:basedOn w:val="a0"/>
    <w:link w:val="140"/>
    <w:locked/>
    <w:rsid w:val="001048B9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40">
    <w:name w:val="Обычный + 14 пт"/>
    <w:basedOn w:val="a"/>
    <w:link w:val="14"/>
    <w:rsid w:val="001048B9"/>
    <w:pPr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Cs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E:\&#1052;&#1077;&#1076;&#1080;&#1072;\Peter\41071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MSI</cp:lastModifiedBy>
  <cp:revision>12</cp:revision>
  <cp:lastPrinted>2025-08-26T06:12:00Z</cp:lastPrinted>
  <dcterms:created xsi:type="dcterms:W3CDTF">2025-08-26T05:25:00Z</dcterms:created>
  <dcterms:modified xsi:type="dcterms:W3CDTF">2025-08-26T06:18:00Z</dcterms:modified>
</cp:coreProperties>
</file>